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C4AAC" w14:textId="386CA901" w:rsidR="00DC2289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397EA7" w14:textId="75AB09AE" w:rsidR="00DC2289" w:rsidRDefault="00000000">
      <w:pPr>
        <w:widowControl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拟</w:t>
      </w:r>
      <w:r w:rsidR="009A206F">
        <w:rPr>
          <w:rFonts w:ascii="黑体" w:eastAsia="黑体" w:hAnsi="黑体" w:hint="eastAsia"/>
          <w:sz w:val="44"/>
          <w:szCs w:val="44"/>
        </w:rPr>
        <w:t>确定</w:t>
      </w:r>
      <w:r>
        <w:rPr>
          <w:rFonts w:ascii="黑体" w:eastAsia="黑体" w:hAnsi="黑体" w:hint="eastAsia"/>
          <w:sz w:val="44"/>
          <w:szCs w:val="44"/>
        </w:rPr>
        <w:t>省级绿色工厂名单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308"/>
      </w:tblGrid>
      <w:tr w:rsidR="00DC2289" w:rsidRPr="00160CA6" w14:paraId="7FEB454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BCA22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DA5E267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DC2289" w:rsidRPr="00160CA6" w14:paraId="1825C195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7FCDE060" w14:textId="1432D956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济南市</w:t>
            </w:r>
          </w:p>
        </w:tc>
      </w:tr>
      <w:tr w:rsidR="00DC2289" w:rsidRPr="00160CA6" w14:paraId="351DD0F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802A9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EEF15A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大汉科技股份有限公司</w:t>
            </w:r>
          </w:p>
        </w:tc>
      </w:tr>
      <w:tr w:rsidR="00DC2289" w:rsidRPr="00160CA6" w14:paraId="1F0D9F5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E6DAA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A5F8F6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积成电子股份有限公司</w:t>
            </w:r>
          </w:p>
        </w:tc>
      </w:tr>
      <w:tr w:rsidR="00DC2289" w:rsidRPr="00160CA6" w14:paraId="12FF24F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A596A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3926A2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济南趵突泉酿酒有限责任公司</w:t>
            </w:r>
          </w:p>
        </w:tc>
      </w:tr>
      <w:tr w:rsidR="00DC2289" w:rsidRPr="00160CA6" w14:paraId="7485D6E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393C6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BCEB86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济南迈克阀门科技有限公司</w:t>
            </w:r>
          </w:p>
        </w:tc>
      </w:tr>
      <w:tr w:rsidR="00DC2289" w:rsidRPr="00160CA6" w14:paraId="4909272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D91793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0E4EA9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科兴生物制药股份有限公司</w:t>
            </w:r>
          </w:p>
        </w:tc>
      </w:tr>
      <w:tr w:rsidR="00DC2289" w:rsidRPr="00160CA6" w14:paraId="52A5785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30041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01AE3E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莱芜泰禾生化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0B1FDEE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07A68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D8D91D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山东奥太电气有限公司</w:t>
            </w:r>
          </w:p>
        </w:tc>
      </w:tr>
      <w:tr w:rsidR="00DC2289" w:rsidRPr="00160CA6" w14:paraId="5723480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B75E4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5A85DC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山东晨熙智能科技有限公司</w:t>
            </w:r>
          </w:p>
        </w:tc>
      </w:tr>
      <w:tr w:rsidR="00DC2289" w:rsidRPr="00160CA6" w14:paraId="3914D3F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901F1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706C08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山东福瑞达生物股份有限公司</w:t>
            </w:r>
          </w:p>
        </w:tc>
      </w:tr>
      <w:tr w:rsidR="00DC2289" w:rsidRPr="00160CA6" w14:paraId="209831A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15355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BAB95A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山东宏济堂制药集团股份有限公司</w:t>
            </w:r>
          </w:p>
        </w:tc>
      </w:tr>
      <w:tr w:rsidR="00DC2289" w:rsidRPr="00160CA6" w14:paraId="1B90C0A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9B5D0A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F12493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山东华凌电缆有限公司</w:t>
            </w:r>
          </w:p>
        </w:tc>
      </w:tr>
      <w:tr w:rsidR="00DC2289" w:rsidRPr="00160CA6" w14:paraId="59ADA17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3C1E3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C60D3E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山东汇丰铸造科技股份有限公司</w:t>
            </w:r>
          </w:p>
        </w:tc>
      </w:tr>
      <w:tr w:rsidR="00DC2289" w:rsidRPr="00160CA6" w14:paraId="745BFC6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18A27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D1D33E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山东力诺阳光电力科技有限公司</w:t>
            </w:r>
          </w:p>
        </w:tc>
      </w:tr>
      <w:tr w:rsidR="00DC2289" w:rsidRPr="00160CA6" w14:paraId="691949F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EE81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49965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山东鲁银新材料科技有限公司</w:t>
            </w:r>
          </w:p>
        </w:tc>
      </w:tr>
      <w:tr w:rsidR="00DC2289" w:rsidRPr="00160CA6" w14:paraId="3501F72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386CB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1AF815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山东茂盛管业有限公司</w:t>
            </w:r>
          </w:p>
        </w:tc>
      </w:tr>
      <w:tr w:rsidR="00DC2289" w:rsidRPr="00160CA6" w14:paraId="1B21C1D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7308A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320C49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山东天岳先进科技股份有限公司</w:t>
            </w:r>
          </w:p>
        </w:tc>
      </w:tr>
      <w:tr w:rsidR="00DC2289" w:rsidRPr="00160CA6" w14:paraId="1533DC8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166D2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C65B73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山东旺旺食品有限公司</w:t>
            </w:r>
          </w:p>
        </w:tc>
      </w:tr>
      <w:tr w:rsidR="00DC2289" w:rsidRPr="00160CA6" w14:paraId="3BDD0FC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9F1B0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FDBBC8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山东威马泵业股份有限公司</w:t>
            </w:r>
          </w:p>
        </w:tc>
      </w:tr>
      <w:tr w:rsidR="00DC2289" w:rsidRPr="00160CA6" w14:paraId="194A328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B2AD6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3B2B15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中电装备山东电子有限公司</w:t>
            </w:r>
          </w:p>
        </w:tc>
      </w:tr>
      <w:tr w:rsidR="00DC2289" w:rsidRPr="00160CA6" w14:paraId="659A5551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4E81D377" w14:textId="0A4FBF7C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青岛市</w:t>
            </w:r>
          </w:p>
        </w:tc>
      </w:tr>
      <w:tr w:rsidR="00DC2289" w:rsidRPr="00160CA6" w14:paraId="0D49D80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C8038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03B481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海德威科技集团（青岛）有限公司</w:t>
            </w:r>
          </w:p>
        </w:tc>
      </w:tr>
      <w:tr w:rsidR="00DC2289" w:rsidRPr="00160CA6" w14:paraId="41AADEA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F0479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0F6A87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华夏天信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智能物联股份有限公司</w:t>
            </w:r>
            <w:proofErr w:type="gramEnd"/>
          </w:p>
        </w:tc>
      </w:tr>
      <w:tr w:rsidR="00DC2289" w:rsidRPr="00160CA6" w14:paraId="4459CED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2CE10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BC15EA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科捷智能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科技股份有限公司</w:t>
            </w:r>
          </w:p>
        </w:tc>
      </w:tr>
      <w:tr w:rsidR="00DC2289" w:rsidRPr="00160CA6" w14:paraId="0F8A143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61E12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A07927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青岛达能环保设备股份有限公司</w:t>
            </w:r>
          </w:p>
        </w:tc>
      </w:tr>
      <w:tr w:rsidR="00DC2289" w:rsidRPr="00160CA6" w14:paraId="7CC414C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36D5C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5B5066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青岛大牧人机械股份有限公司</w:t>
            </w:r>
          </w:p>
        </w:tc>
      </w:tr>
      <w:tr w:rsidR="00DC2289" w:rsidRPr="00160CA6" w14:paraId="732AAA1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95D20C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4C05FD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青岛丹香投资管理有限公司</w:t>
            </w:r>
          </w:p>
        </w:tc>
      </w:tr>
      <w:tr w:rsidR="00DC2289" w:rsidRPr="00160CA6" w14:paraId="557DF23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CC9B3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26B328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青岛国海生物制药有限公司</w:t>
            </w:r>
          </w:p>
        </w:tc>
      </w:tr>
      <w:tr w:rsidR="00DC2289" w:rsidRPr="00160CA6" w14:paraId="6116869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C29A1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9DA02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青岛海尔（胶州）空调器有限公司</w:t>
            </w:r>
          </w:p>
        </w:tc>
      </w:tr>
      <w:tr w:rsidR="00DC2289" w:rsidRPr="00160CA6" w14:paraId="03BCEE4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35F0B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860C6F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青岛海尔空调电子有限公司</w:t>
            </w:r>
          </w:p>
        </w:tc>
      </w:tr>
      <w:tr w:rsidR="00DC2289" w:rsidRPr="00160CA6" w14:paraId="45F91EA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0F0F9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6D6B56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青岛海尔智慧电器设备有限公司</w:t>
            </w:r>
          </w:p>
        </w:tc>
      </w:tr>
      <w:tr w:rsidR="00DC2289" w:rsidRPr="00160CA6" w14:paraId="55B0FDD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1B054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4A554C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青岛海骊智能门窗科技有限公司</w:t>
            </w:r>
          </w:p>
        </w:tc>
      </w:tr>
      <w:tr w:rsidR="00DC2289" w:rsidRPr="00160CA6" w14:paraId="69FCFCE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06763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CF18EB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青岛海容商用冷链股份有限公司</w:t>
            </w:r>
          </w:p>
        </w:tc>
      </w:tr>
      <w:tr w:rsidR="00DC2289" w:rsidRPr="00160CA6" w14:paraId="3CF0DDD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7F863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C4C79F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青岛海信模具有限公司</w:t>
            </w:r>
          </w:p>
        </w:tc>
      </w:tr>
      <w:tr w:rsidR="00DC2289" w:rsidRPr="00160CA6" w14:paraId="3E05EBB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7B4F6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8A21B8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青岛昊宇重工有限公司</w:t>
            </w:r>
          </w:p>
        </w:tc>
      </w:tr>
      <w:tr w:rsidR="00DC2289" w:rsidRPr="00160CA6" w14:paraId="2E509F7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30D31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01F5D7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青岛京东方光电科技有限公司</w:t>
            </w:r>
          </w:p>
        </w:tc>
      </w:tr>
      <w:tr w:rsidR="00DC2289" w:rsidRPr="00160CA6" w14:paraId="739AE9C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01F21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B14B1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青岛科华钢结构有限公司</w:t>
            </w:r>
          </w:p>
        </w:tc>
      </w:tr>
      <w:tr w:rsidR="00DC2289" w:rsidRPr="00160CA6" w14:paraId="17A3AD3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066BB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65EA31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青岛崂应海纳光电环保集团有限公司</w:t>
            </w:r>
          </w:p>
        </w:tc>
      </w:tr>
      <w:tr w:rsidR="00DC2289" w:rsidRPr="00160CA6" w14:paraId="3F4F9D7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397E4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1AE85C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青岛领智电子科技有限公司</w:t>
            </w:r>
          </w:p>
        </w:tc>
      </w:tr>
      <w:tr w:rsidR="00DC2289" w:rsidRPr="00160CA6" w14:paraId="156F2F4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593E4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38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6B6949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青岛啤酒股份有限公司青岛啤酒四厂</w:t>
            </w:r>
          </w:p>
        </w:tc>
      </w:tr>
      <w:tr w:rsidR="00DC2289" w:rsidRPr="00160CA6" w14:paraId="07A1FB5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74DEF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F9AFB2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青岛强力钢结构有限公司</w:t>
            </w:r>
          </w:p>
        </w:tc>
      </w:tr>
      <w:tr w:rsidR="00DC2289" w:rsidRPr="00160CA6" w14:paraId="066827D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32CE0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415E110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青岛四方阿尔斯通铁路运输设备有限公司</w:t>
            </w:r>
          </w:p>
        </w:tc>
      </w:tr>
      <w:tr w:rsidR="00DC2289" w:rsidRPr="00160CA6" w14:paraId="1F37818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CC19E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50B57E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青岛索尔汽车有限公司</w:t>
            </w:r>
          </w:p>
        </w:tc>
      </w:tr>
      <w:tr w:rsidR="00DC2289" w:rsidRPr="00160CA6" w14:paraId="571C006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71A8C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664E11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青岛天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红旗纺机集团有限公司</w:t>
            </w:r>
          </w:p>
        </w:tc>
      </w:tr>
      <w:tr w:rsidR="00DC2289" w:rsidRPr="00160CA6" w14:paraId="5B3DD1D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4943F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DC149E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青岛征和工业股份有限公司</w:t>
            </w:r>
          </w:p>
        </w:tc>
      </w:tr>
      <w:tr w:rsidR="00DC2289" w:rsidRPr="00160CA6" w14:paraId="5386BC2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A8805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4509C3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尚好科技有限公司</w:t>
            </w:r>
          </w:p>
        </w:tc>
      </w:tr>
      <w:tr w:rsidR="00DC2289" w:rsidRPr="00160CA6" w14:paraId="5708C88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EC347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AA5004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特瑞堡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海洋工程（青岛）有限公司</w:t>
            </w:r>
          </w:p>
        </w:tc>
      </w:tr>
      <w:tr w:rsidR="00DC2289" w:rsidRPr="00160CA6" w14:paraId="321D8A8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03003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92B6DB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洋马发动机（山东）有限公司</w:t>
            </w:r>
          </w:p>
        </w:tc>
      </w:tr>
      <w:tr w:rsidR="00DC2289" w:rsidRPr="00160CA6" w14:paraId="37F3878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5856F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20C966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益海嘉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里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(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粮油工业有限公司</w:t>
            </w:r>
          </w:p>
        </w:tc>
      </w:tr>
      <w:tr w:rsidR="00DC2289" w:rsidRPr="00160CA6" w14:paraId="7F5B107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A2F4C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A96342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住商肥料（青岛）有限公司</w:t>
            </w:r>
          </w:p>
        </w:tc>
      </w:tr>
      <w:tr w:rsidR="00DC2289" w:rsidRPr="00160CA6" w14:paraId="49D5B548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639442DB" w14:textId="7F3BFF4B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淄博市</w:t>
            </w:r>
          </w:p>
        </w:tc>
      </w:tr>
      <w:tr w:rsidR="00DC2289" w:rsidRPr="00160CA6" w14:paraId="06D5919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98705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11968C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山东广通新材料有限公司</w:t>
            </w:r>
          </w:p>
        </w:tc>
      </w:tr>
      <w:tr w:rsidR="00DC2289" w:rsidRPr="00160CA6" w14:paraId="1B402FF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3EBB3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3A0649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山东海奥斯生物科技股份有限公司</w:t>
            </w:r>
          </w:p>
        </w:tc>
      </w:tr>
      <w:tr w:rsidR="00DC2289" w:rsidRPr="00160CA6" w14:paraId="258BFC4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7C6C7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85A26B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山东金城柯瑞化学有限公司</w:t>
            </w:r>
          </w:p>
        </w:tc>
      </w:tr>
      <w:tr w:rsidR="00DC2289" w:rsidRPr="00160CA6" w14:paraId="76AF201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59A8F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8B4445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山东金科力电源科技有限公司</w:t>
            </w:r>
          </w:p>
        </w:tc>
      </w:tr>
      <w:tr w:rsidR="00DC2289" w:rsidRPr="00160CA6" w14:paraId="389E726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6FD63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879181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山东金润德新材料科技股份有限公司</w:t>
            </w:r>
          </w:p>
        </w:tc>
      </w:tr>
      <w:tr w:rsidR="00DC2289" w:rsidRPr="00160CA6" w14:paraId="25413AD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98259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4E7374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山东朗晖石油化学股份有限公司</w:t>
            </w:r>
          </w:p>
        </w:tc>
      </w:tr>
      <w:tr w:rsidR="00DC2289" w:rsidRPr="00160CA6" w14:paraId="58E0345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7B614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5102A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山东鲁桥新材料股份有限公司</w:t>
            </w:r>
          </w:p>
        </w:tc>
      </w:tr>
      <w:tr w:rsidR="00DC2289" w:rsidRPr="00160CA6" w14:paraId="2766006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44956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E24087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山东美陵化工设备股份有限公司</w:t>
            </w:r>
          </w:p>
        </w:tc>
      </w:tr>
      <w:tr w:rsidR="00DC2289" w:rsidRPr="00160CA6" w14:paraId="7225BC0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2AE96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C48064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山东汽车弹簧厂淄博有限公司</w:t>
            </w:r>
          </w:p>
        </w:tc>
      </w:tr>
      <w:tr w:rsidR="00DC2289" w:rsidRPr="00160CA6" w14:paraId="3C5E75D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ABBB5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58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3F3EF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山东省药用玻璃股份有限公司</w:t>
            </w:r>
          </w:p>
        </w:tc>
      </w:tr>
      <w:tr w:rsidR="00DC2289" w:rsidRPr="00160CA6" w14:paraId="124C2A1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DAE41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E6C0D6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山东泰展机电科技股份有限公司</w:t>
            </w:r>
          </w:p>
        </w:tc>
      </w:tr>
      <w:tr w:rsidR="00DC2289" w:rsidRPr="00160CA6" w14:paraId="0AF9214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F6F12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28DF4E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山东文远环保科技股份有限公司</w:t>
            </w:r>
          </w:p>
        </w:tc>
      </w:tr>
      <w:tr w:rsidR="00DC2289" w:rsidRPr="00160CA6" w14:paraId="17AF856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7F699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D022E1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山东新华医疗器械股份有限公司</w:t>
            </w:r>
          </w:p>
        </w:tc>
      </w:tr>
      <w:tr w:rsidR="00DC2289" w:rsidRPr="00160CA6" w14:paraId="3C7DE99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9D476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3C876B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山东新马制药装备有限公司</w:t>
            </w:r>
          </w:p>
        </w:tc>
      </w:tr>
      <w:tr w:rsidR="00DC2289" w:rsidRPr="00160CA6" w14:paraId="049B2D9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784EA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36D567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山东永聚医药科技股份有限公司</w:t>
            </w:r>
          </w:p>
        </w:tc>
      </w:tr>
      <w:tr w:rsidR="00DC2289" w:rsidRPr="00160CA6" w14:paraId="4BE9AB8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308DD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1BF1DD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西铁城（中国）精密机械有限公司</w:t>
            </w:r>
          </w:p>
        </w:tc>
      </w:tr>
      <w:tr w:rsidR="00DC2289" w:rsidRPr="00160CA6" w14:paraId="64FD7DE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66712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B108CF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智洋创新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科技股份有限公司</w:t>
            </w:r>
          </w:p>
        </w:tc>
      </w:tr>
      <w:tr w:rsidR="00DC2289" w:rsidRPr="00160CA6" w14:paraId="4C71BEC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D314E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BD4C40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中化东大（淄博）有限公司</w:t>
            </w:r>
          </w:p>
        </w:tc>
      </w:tr>
      <w:tr w:rsidR="00DC2289" w:rsidRPr="00160CA6" w14:paraId="4BCCAC6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B0978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BB221F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淄博工陶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新材料集团有限公司</w:t>
            </w:r>
          </w:p>
        </w:tc>
      </w:tr>
      <w:tr w:rsidR="00DC2289" w:rsidRPr="00160CA6" w14:paraId="2D0F0EB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FE0E4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E76C27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淄博华光国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瓷科技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文化有限公司</w:t>
            </w:r>
          </w:p>
        </w:tc>
      </w:tr>
      <w:tr w:rsidR="00DC2289" w:rsidRPr="00160CA6" w14:paraId="45AD5C5D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35B396CF" w14:textId="7DD0000F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枣庄市</w:t>
            </w:r>
          </w:p>
        </w:tc>
      </w:tr>
      <w:tr w:rsidR="00DC2289" w:rsidRPr="00160CA6" w14:paraId="2CCF0AF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BD3B7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49F42B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青岛啤酒（枣庄）有限公司</w:t>
            </w:r>
          </w:p>
        </w:tc>
      </w:tr>
      <w:tr w:rsidR="00DC2289" w:rsidRPr="00160CA6" w14:paraId="4FD07CD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E4B78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A62151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青纺联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（枣庄）纤维科技有限公司</w:t>
            </w:r>
          </w:p>
        </w:tc>
      </w:tr>
      <w:tr w:rsidR="00DC2289" w:rsidRPr="00160CA6" w14:paraId="6136824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51D0E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9C8A38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山东精工电子科技股份有限公司</w:t>
            </w:r>
          </w:p>
        </w:tc>
      </w:tr>
      <w:tr w:rsidR="00DC2289" w:rsidRPr="00160CA6" w14:paraId="2536BA3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30D0E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2CA47F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山东力源铁塔制造有限公司</w:t>
            </w:r>
          </w:p>
        </w:tc>
      </w:tr>
      <w:tr w:rsidR="00DC2289" w:rsidRPr="00160CA6" w14:paraId="10970D4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930D1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76A359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山东茁彼母婴用品有限公司</w:t>
            </w:r>
          </w:p>
        </w:tc>
      </w:tr>
      <w:tr w:rsidR="00DC2289" w:rsidRPr="00160CA6" w14:paraId="4216C890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0DE5C081" w14:textId="4EE9CFC9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东营市</w:t>
            </w:r>
          </w:p>
        </w:tc>
      </w:tr>
      <w:tr w:rsidR="00DC2289" w:rsidRPr="00160CA6" w14:paraId="2ABD0DE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1922E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25C51D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东营联合石化有限责任公司</w:t>
            </w:r>
          </w:p>
        </w:tc>
      </w:tr>
      <w:tr w:rsidR="00DC2289" w:rsidRPr="00160CA6" w14:paraId="00B7018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CB64D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E8314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东营齐润化工有限公司</w:t>
            </w:r>
          </w:p>
        </w:tc>
      </w:tr>
      <w:tr w:rsidR="00DC2289" w:rsidRPr="00160CA6" w14:paraId="14A4865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C178C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4420AC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东营天东制药有限公司</w:t>
            </w:r>
          </w:p>
        </w:tc>
      </w:tr>
      <w:tr w:rsidR="00DC2289" w:rsidRPr="00160CA6" w14:paraId="03AC727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C38EF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77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7506E8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东营兆源机电科技有限公司</w:t>
            </w:r>
          </w:p>
        </w:tc>
      </w:tr>
      <w:tr w:rsidR="00DC2289" w:rsidRPr="00160CA6" w14:paraId="33599D7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9AF28E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FC067C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广饶六合化工有限公司</w:t>
            </w:r>
          </w:p>
        </w:tc>
      </w:tr>
      <w:tr w:rsidR="00DC2289" w:rsidRPr="00160CA6" w14:paraId="37919E1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FB86F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F76471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垦利山水水泥有限公司</w:t>
            </w:r>
          </w:p>
        </w:tc>
      </w:tr>
      <w:tr w:rsidR="00DC2289" w:rsidRPr="00160CA6" w14:paraId="281F84C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6A0BE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75878C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昆宇电源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DC2289" w:rsidRPr="00160CA6" w14:paraId="2495B3E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3494A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83717B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赛轮（东营）轮胎股份有限公司</w:t>
            </w:r>
          </w:p>
        </w:tc>
      </w:tr>
      <w:tr w:rsidR="00DC2289" w:rsidRPr="00160CA6" w14:paraId="73A5247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23786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1CE552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山东艾蒙特新材料有限公司</w:t>
            </w:r>
          </w:p>
        </w:tc>
      </w:tr>
      <w:tr w:rsidR="00DC2289" w:rsidRPr="00160CA6" w14:paraId="35396F6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75A42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92756C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山东戴瑞克新材料有限公司</w:t>
            </w:r>
          </w:p>
        </w:tc>
      </w:tr>
      <w:tr w:rsidR="00DC2289" w:rsidRPr="00160CA6" w14:paraId="548BB6F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74A5F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10F570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山东海科新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源材料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科技股份有限公司</w:t>
            </w:r>
          </w:p>
        </w:tc>
      </w:tr>
      <w:tr w:rsidR="00DC2289" w:rsidRPr="00160CA6" w14:paraId="297AD85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F7C7E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2BCA10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山东华盛橡胶有限公司</w:t>
            </w:r>
          </w:p>
        </w:tc>
      </w:tr>
      <w:tr w:rsidR="00DC2289" w:rsidRPr="00160CA6" w14:paraId="6150C90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CA8E6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DC59E2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山东华泰纸业股份有限公司</w:t>
            </w:r>
          </w:p>
        </w:tc>
      </w:tr>
      <w:tr w:rsidR="00DC2289" w:rsidRPr="00160CA6" w14:paraId="64F80DF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3D1EB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ACFE7B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山东润马光能科技有限公司</w:t>
            </w:r>
          </w:p>
        </w:tc>
      </w:tr>
      <w:tr w:rsidR="00DC2289" w:rsidRPr="00160CA6" w14:paraId="65272DD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3DDF4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FAB995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山东天弘化学有限公司</w:t>
            </w:r>
          </w:p>
        </w:tc>
      </w:tr>
      <w:tr w:rsidR="00DC2289" w:rsidRPr="00160CA6" w14:paraId="2CAF20B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16A5F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EEAB1A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山东万达宝通轮胎有限公司</w:t>
            </w:r>
          </w:p>
        </w:tc>
      </w:tr>
      <w:tr w:rsidR="00DC2289" w:rsidRPr="00160CA6" w14:paraId="34E8A15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87421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0FFEB0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山东威玛装备科技股份有限公司</w:t>
            </w:r>
          </w:p>
        </w:tc>
      </w:tr>
      <w:tr w:rsidR="00DC2289" w:rsidRPr="00160CA6" w14:paraId="6B758F4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81939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507E8A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山东兴达钢帘线有限公司</w:t>
            </w:r>
          </w:p>
        </w:tc>
      </w:tr>
      <w:tr w:rsidR="00DC2289" w:rsidRPr="00160CA6" w14:paraId="7816D715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1807A377" w14:textId="47B06DA6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烟台市</w:t>
            </w:r>
          </w:p>
        </w:tc>
      </w:tr>
      <w:tr w:rsidR="00DC2289" w:rsidRPr="00160CA6" w14:paraId="779AE12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462C1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15C10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东方电子股份有限公司</w:t>
            </w:r>
          </w:p>
        </w:tc>
      </w:tr>
      <w:tr w:rsidR="00DC2289" w:rsidRPr="00160CA6" w14:paraId="45668FB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BBF36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47486DC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费尼亚德尔福汽车系统（烟台）有限公司</w:t>
            </w:r>
          </w:p>
        </w:tc>
      </w:tr>
      <w:tr w:rsidR="00DC2289" w:rsidRPr="00160CA6" w14:paraId="7535CD9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A471F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1B4EEB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海阳中集来福士海洋工程有限公司</w:t>
            </w:r>
          </w:p>
        </w:tc>
      </w:tr>
      <w:tr w:rsidR="00DC2289" w:rsidRPr="00160CA6" w14:paraId="6736D33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1D437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9B31B9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莱阳鲁花香味油有限公司</w:t>
            </w:r>
          </w:p>
        </w:tc>
      </w:tr>
      <w:tr w:rsidR="00DC2289" w:rsidRPr="00160CA6" w14:paraId="5A1573E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50B62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C6998B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莱州鸿源台钳制造有限公司</w:t>
            </w:r>
          </w:p>
        </w:tc>
      </w:tr>
      <w:tr w:rsidR="00DC2289" w:rsidRPr="00160CA6" w14:paraId="4C04BBD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0D798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97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3FC2AD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力高（山东）新能源技术股份有限公司</w:t>
            </w:r>
          </w:p>
        </w:tc>
      </w:tr>
      <w:tr w:rsidR="00DC2289" w:rsidRPr="00160CA6" w14:paraId="1AC4789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A8293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A41D63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蓬莱市超硬复合材料有限公司</w:t>
            </w:r>
          </w:p>
        </w:tc>
      </w:tr>
      <w:tr w:rsidR="00DC2289" w:rsidRPr="00160CA6" w14:paraId="6A9AF12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52121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D8BE34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山东澳兴绝缘材料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1C22297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23827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E51331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山东恒辉节能技术集团有限公司</w:t>
            </w:r>
          </w:p>
        </w:tc>
      </w:tr>
      <w:tr w:rsidR="00DC2289" w:rsidRPr="00160CA6" w14:paraId="0E2804F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C81F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033614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山东金宜善新材料有限公司</w:t>
            </w:r>
          </w:p>
        </w:tc>
      </w:tr>
      <w:tr w:rsidR="00DC2289" w:rsidRPr="00160CA6" w14:paraId="59FF39E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532A3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188039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山东鲁达轿车配件股份有限公司</w:t>
            </w:r>
          </w:p>
        </w:tc>
      </w:tr>
      <w:tr w:rsidR="00DC2289" w:rsidRPr="00160CA6" w14:paraId="55A2478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5D690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D9203A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山东招金金银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精炼有限公司</w:t>
            </w:r>
          </w:p>
        </w:tc>
      </w:tr>
      <w:tr w:rsidR="00DC2289" w:rsidRPr="00160CA6" w14:paraId="28A3B4D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D9DD7A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B683AC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泰和新材集团股份有限公司</w:t>
            </w:r>
          </w:p>
        </w:tc>
      </w:tr>
      <w:tr w:rsidR="00DC2289" w:rsidRPr="00160CA6" w14:paraId="42F9A91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5D801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D06A52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烟台东方威思顿电气有限公司</w:t>
            </w:r>
          </w:p>
        </w:tc>
      </w:tr>
      <w:tr w:rsidR="00DC2289" w:rsidRPr="00160CA6" w14:paraId="6FE9268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D9E4B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8278A1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烟台杰瑞石油装备技术有限公司</w:t>
            </w:r>
          </w:p>
        </w:tc>
      </w:tr>
      <w:tr w:rsidR="00DC2289" w:rsidRPr="00160CA6" w14:paraId="3E13B07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79417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CD18CC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烟台金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正环保科技有限公司</w:t>
            </w:r>
          </w:p>
        </w:tc>
      </w:tr>
      <w:tr w:rsidR="00DC2289" w:rsidRPr="00160CA6" w14:paraId="237259F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65F2B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61C36E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烟台齐盛石油化工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2E491C5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F3093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AB64A3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三环锁业集团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DC2289" w:rsidRPr="00160CA6" w14:paraId="33B3155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D0BD4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F907F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烟台正海生物科技股份有限公司</w:t>
            </w:r>
          </w:p>
        </w:tc>
      </w:tr>
      <w:tr w:rsidR="00DC2289" w:rsidRPr="00160CA6" w14:paraId="2D3DE4FB" w14:textId="77777777">
        <w:trPr>
          <w:trHeight w:val="666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7845EA64" w14:textId="7B45186E" w:rsidR="00DC2289" w:rsidRPr="00160CA6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潍坊市</w:t>
            </w:r>
          </w:p>
        </w:tc>
      </w:tr>
      <w:tr w:rsidR="00DC2289" w:rsidRPr="00160CA6" w14:paraId="493B72E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86455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C1E80AE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北汽福田汽车股份有限公司山东多功能汽车厂</w:t>
            </w:r>
          </w:p>
        </w:tc>
      </w:tr>
      <w:tr w:rsidR="00DC2289" w:rsidRPr="00160CA6" w14:paraId="307FF4A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B3935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C27088D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北汽福田汽车股份有限公司时代领航卡车工厂</w:t>
            </w:r>
          </w:p>
        </w:tc>
      </w:tr>
      <w:tr w:rsidR="00DC2289" w:rsidRPr="00160CA6" w14:paraId="7BDB9E5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DA303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879987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康迈（潍坊）机械有限公司</w:t>
            </w:r>
          </w:p>
        </w:tc>
      </w:tr>
      <w:tr w:rsidR="00DC2289" w:rsidRPr="00160CA6" w14:paraId="14F61EE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35672E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682049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山东昊邦化学有限公司</w:t>
            </w:r>
          </w:p>
        </w:tc>
      </w:tr>
      <w:tr w:rsidR="00DC2289" w:rsidRPr="00160CA6" w14:paraId="049032C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0CFAF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A045DD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山东华诚高科胶粘剂有限公司</w:t>
            </w:r>
          </w:p>
        </w:tc>
      </w:tr>
      <w:tr w:rsidR="00DC2289" w:rsidRPr="00160CA6" w14:paraId="7C958B5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F9E9C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08AEC3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山东联科科技股份有限公司</w:t>
            </w:r>
          </w:p>
        </w:tc>
      </w:tr>
      <w:tr w:rsidR="00DC2289" w:rsidRPr="00160CA6" w14:paraId="05B58F2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0E943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117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A59E51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山东联盟化工股份有限公司</w:t>
            </w:r>
          </w:p>
        </w:tc>
      </w:tr>
      <w:tr w:rsidR="00DC2289" w:rsidRPr="00160CA6" w14:paraId="1EB3696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4173B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700A47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山东星宇手套有限公司</w:t>
            </w:r>
          </w:p>
        </w:tc>
      </w:tr>
      <w:tr w:rsidR="00DC2289" w:rsidRPr="00160CA6" w14:paraId="6ED3376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DEDF3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826428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山东耶莉娅服装集团有限公司</w:t>
            </w:r>
          </w:p>
        </w:tc>
      </w:tr>
      <w:tr w:rsidR="00DC2289" w:rsidRPr="00160CA6" w14:paraId="387B739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01DFC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AF3DD3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山东永健机械有限公司</w:t>
            </w:r>
          </w:p>
        </w:tc>
      </w:tr>
      <w:tr w:rsidR="00DC2289" w:rsidRPr="00160CA6" w14:paraId="6F6C073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0DEFB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8B268D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潍柴重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机股份有限公司</w:t>
            </w:r>
          </w:p>
        </w:tc>
      </w:tr>
      <w:tr w:rsidR="00DC2289" w:rsidRPr="00160CA6" w14:paraId="3C10DCE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5ED65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751114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潍坊歌尔电子有限公司</w:t>
            </w:r>
          </w:p>
        </w:tc>
      </w:tr>
      <w:tr w:rsidR="00DC2289" w:rsidRPr="00160CA6" w14:paraId="685B58D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F7A3B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051ACB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潍坊弘润石化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科技有限公司</w:t>
            </w:r>
          </w:p>
        </w:tc>
      </w:tr>
      <w:tr w:rsidR="00DC2289" w:rsidRPr="00160CA6" w14:paraId="6DA4F9B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6B4B8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63E433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潍坊力创电子科技有限公司</w:t>
            </w:r>
          </w:p>
        </w:tc>
      </w:tr>
      <w:tr w:rsidR="00DC2289" w:rsidRPr="00160CA6" w14:paraId="4527A8B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0C6A1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04F16B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潍坊龙达锌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业有限公司</w:t>
            </w:r>
          </w:p>
        </w:tc>
      </w:tr>
      <w:tr w:rsidR="00DC2289" w:rsidRPr="00160CA6" w14:paraId="485B70E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80A22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ADA00B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潍坊盛泰药业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6B63236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07661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1E4A38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安金具有限公司</w:t>
            </w:r>
          </w:p>
        </w:tc>
      </w:tr>
      <w:tr w:rsidR="00DC2289" w:rsidRPr="00160CA6" w14:paraId="594597E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50FAE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EB678D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英轩重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工有限公司</w:t>
            </w:r>
          </w:p>
        </w:tc>
      </w:tr>
      <w:tr w:rsidR="00DC2289" w:rsidRPr="00160CA6" w14:paraId="16A3E7D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E2738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76FBB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诸城兴贸玉米开发有限公司</w:t>
            </w:r>
          </w:p>
        </w:tc>
      </w:tr>
      <w:tr w:rsidR="00DC2289" w:rsidRPr="00160CA6" w14:paraId="203F3D31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2900D6DA" w14:textId="2659F70B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济宁市</w:t>
            </w:r>
          </w:p>
        </w:tc>
      </w:tr>
      <w:tr w:rsidR="00DC2289" w:rsidRPr="00160CA6" w14:paraId="0EF322F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51B4C0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40907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艾坦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姆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流体控制技术（山东）有限公司</w:t>
            </w:r>
          </w:p>
        </w:tc>
      </w:tr>
      <w:tr w:rsidR="00DC2289" w:rsidRPr="00160CA6" w14:paraId="145F2BD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91096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722FD5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济宁安泰矿山设备制造有限公司</w:t>
            </w:r>
          </w:p>
        </w:tc>
      </w:tr>
      <w:tr w:rsidR="00DC2289" w:rsidRPr="00160CA6" w14:paraId="380D0AB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2264A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C7B0F7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济宁娃哈哈饮料有限公司</w:t>
            </w:r>
          </w:p>
        </w:tc>
      </w:tr>
      <w:tr w:rsidR="00DC2289" w:rsidRPr="00160CA6" w14:paraId="18E136B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60068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9E8891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经典重工集团股份有限公司</w:t>
            </w:r>
          </w:p>
        </w:tc>
      </w:tr>
      <w:tr w:rsidR="00DC2289" w:rsidRPr="00160CA6" w14:paraId="5AD9CBD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FBE24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4242CD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赛瓦特（山东）动力科技股份有限公司</w:t>
            </w:r>
          </w:p>
        </w:tc>
      </w:tr>
      <w:tr w:rsidR="00DC2289" w:rsidRPr="00160CA6" w14:paraId="2B27733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6CC6D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81650D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山东东宏管业股份有限公司</w:t>
            </w:r>
          </w:p>
        </w:tc>
      </w:tr>
      <w:tr w:rsidR="00DC2289" w:rsidRPr="00160CA6" w14:paraId="4FC65C7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7BC02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D8844D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山东海纳智能装备科技股份有限公司</w:t>
            </w:r>
          </w:p>
        </w:tc>
      </w:tr>
      <w:tr w:rsidR="00DC2289" w:rsidRPr="00160CA6" w14:paraId="480690A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D682C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137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B63A03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山东恒圣石墨科技有限公司</w:t>
            </w:r>
          </w:p>
        </w:tc>
      </w:tr>
      <w:tr w:rsidR="00DC2289" w:rsidRPr="00160CA6" w14:paraId="3B89F32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E96B9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BD0FD1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山东恒信新材料有限公司</w:t>
            </w:r>
          </w:p>
        </w:tc>
      </w:tr>
      <w:tr w:rsidR="00DC2289" w:rsidRPr="00160CA6" w14:paraId="500552F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4322C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899D17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康源堂药业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DC2289" w:rsidRPr="00160CA6" w14:paraId="301B922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4BAE6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D6FABB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鲁抗舍里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乐药业有限公司</w:t>
            </w:r>
          </w:p>
        </w:tc>
      </w:tr>
      <w:tr w:rsidR="00DC2289" w:rsidRPr="00160CA6" w14:paraId="3CB79F7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C1BF2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FCDFEE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山东鲁能光大电力器材有限公司</w:t>
            </w:r>
          </w:p>
        </w:tc>
      </w:tr>
      <w:tr w:rsidR="00DC2289" w:rsidRPr="00160CA6" w14:paraId="1EE5699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6D1B4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BD43F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山东鲁强电缆（集团）股份有限公司</w:t>
            </w:r>
          </w:p>
        </w:tc>
      </w:tr>
      <w:tr w:rsidR="00DC2289" w:rsidRPr="00160CA6" w14:paraId="4D1D220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11BB2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D45781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山东鲁泰化学有限公司</w:t>
            </w:r>
          </w:p>
        </w:tc>
      </w:tr>
      <w:tr w:rsidR="00DC2289" w:rsidRPr="00160CA6" w14:paraId="7829380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AE992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235E1E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山东盛润汽车有限公司</w:t>
            </w:r>
          </w:p>
        </w:tc>
      </w:tr>
      <w:tr w:rsidR="00DC2289" w:rsidRPr="00160CA6" w14:paraId="3F8590B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5688A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2C6610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山东拓新电气有限公司</w:t>
            </w:r>
          </w:p>
        </w:tc>
      </w:tr>
      <w:tr w:rsidR="00DC2289" w:rsidRPr="00160CA6" w14:paraId="01AB682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0D1BB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BEDED0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山东亿盛实业股份有限公司</w:t>
            </w:r>
          </w:p>
        </w:tc>
      </w:tr>
      <w:tr w:rsidR="00DC2289" w:rsidRPr="00160CA6" w14:paraId="4CFDD76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C6C67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FB9264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山东源根石油化工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75675B4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3E001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296FCA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新风光电子科技股份有限公司</w:t>
            </w:r>
          </w:p>
        </w:tc>
      </w:tr>
      <w:tr w:rsidR="00DC2289" w:rsidRPr="00160CA6" w14:paraId="4ADFAD2B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192566A6" w14:textId="5AC0E653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泰安市</w:t>
            </w:r>
          </w:p>
        </w:tc>
      </w:tr>
      <w:tr w:rsidR="00DC2289" w:rsidRPr="00160CA6" w14:paraId="3017435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0333A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FE21A4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蒙牛乳制品（泰安）有限责任公司</w:t>
            </w:r>
          </w:p>
        </w:tc>
      </w:tr>
      <w:tr w:rsidR="00DC2289" w:rsidRPr="00160CA6" w14:paraId="6EC768A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7ED21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74DCD3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普瑞特机械制造股份有限公司</w:t>
            </w:r>
          </w:p>
        </w:tc>
      </w:tr>
      <w:tr w:rsidR="00DC2289" w:rsidRPr="00160CA6" w14:paraId="741D97D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08055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5C2FAD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山东岱岳制盐有限公司</w:t>
            </w:r>
          </w:p>
        </w:tc>
      </w:tr>
      <w:tr w:rsidR="00DC2289" w:rsidRPr="00160CA6" w14:paraId="1675310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560FF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6AFEF1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山东肥城海晶盐化有限公司</w:t>
            </w:r>
          </w:p>
        </w:tc>
      </w:tr>
      <w:tr w:rsidR="00DC2289" w:rsidRPr="00160CA6" w14:paraId="2393FCB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E7DA2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1A8CB8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山东鲁能泰山电力设备有限公司</w:t>
            </w:r>
          </w:p>
        </w:tc>
      </w:tr>
      <w:tr w:rsidR="00DC2289" w:rsidRPr="00160CA6" w14:paraId="08C028B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51CA3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FC6CD5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山东鲁普科技有限公司</w:t>
            </w:r>
          </w:p>
        </w:tc>
      </w:tr>
      <w:tr w:rsidR="00DC2289" w:rsidRPr="00160CA6" w14:paraId="5EB457C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E7EC6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264C3B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山东瑞泰玻璃绝缘子有限公司</w:t>
            </w:r>
          </w:p>
        </w:tc>
      </w:tr>
      <w:tr w:rsidR="00DC2289" w:rsidRPr="00160CA6" w14:paraId="3B6B07B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99795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5D1C47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山东泰开成套电器有限公司</w:t>
            </w:r>
          </w:p>
        </w:tc>
      </w:tr>
      <w:tr w:rsidR="00DC2289" w:rsidRPr="00160CA6" w14:paraId="4D44EE1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139BF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157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F53648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山东泰开电缆有限公司</w:t>
            </w:r>
          </w:p>
        </w:tc>
      </w:tr>
      <w:tr w:rsidR="00DC2289" w:rsidRPr="00160CA6" w14:paraId="3CBEE08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6F51D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1A331E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山东泰开电力开关有限公司</w:t>
            </w:r>
          </w:p>
        </w:tc>
      </w:tr>
      <w:tr w:rsidR="00DC2289" w:rsidRPr="00160CA6" w14:paraId="384178F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B8AB4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48FB5E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山东泰开隔离开关有限公司</w:t>
            </w:r>
          </w:p>
        </w:tc>
      </w:tr>
      <w:tr w:rsidR="00DC2289" w:rsidRPr="00160CA6" w14:paraId="4F04DCB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C99E3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BC7E76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山东泰开精密铸造有限公司</w:t>
            </w:r>
          </w:p>
        </w:tc>
      </w:tr>
      <w:tr w:rsidR="00DC2289" w:rsidRPr="00160CA6" w14:paraId="1052E41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9530B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E7A2E6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山东泰鹏智能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家居股份有限公司</w:t>
            </w:r>
          </w:p>
        </w:tc>
      </w:tr>
      <w:tr w:rsidR="00DC2289" w:rsidRPr="00160CA6" w14:paraId="4D680E4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703E79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BD88B6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泰安泰山高压开关有限公司</w:t>
            </w:r>
          </w:p>
        </w:tc>
      </w:tr>
      <w:tr w:rsidR="00DC2289" w:rsidRPr="00160CA6" w14:paraId="62311D9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F8DEA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581DE1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泰山玻璃纤维有限公司</w:t>
            </w:r>
          </w:p>
        </w:tc>
      </w:tr>
      <w:tr w:rsidR="00DC2289" w:rsidRPr="00160CA6" w14:paraId="30DF375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4A48B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9D5245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新泰中联泰丰水泥有限公司</w:t>
            </w:r>
          </w:p>
        </w:tc>
      </w:tr>
      <w:tr w:rsidR="00DC2289" w:rsidRPr="00160CA6" w14:paraId="0680D90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5A6DA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E2E6FB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尤洛卡（山东）矿业科技有限公司</w:t>
            </w:r>
          </w:p>
        </w:tc>
      </w:tr>
      <w:tr w:rsidR="00DC2289" w:rsidRPr="00160CA6" w14:paraId="05FAEF32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1812029D" w14:textId="452A5636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威海市</w:t>
            </w:r>
          </w:p>
        </w:tc>
      </w:tr>
      <w:tr w:rsidR="00DC2289" w:rsidRPr="00160CA6" w14:paraId="44E91BC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B7007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598E07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宏安集团有限公司</w:t>
            </w:r>
          </w:p>
        </w:tc>
      </w:tr>
      <w:tr w:rsidR="00DC2289" w:rsidRPr="00160CA6" w14:paraId="714D0E1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DAE77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1EDF7E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山东冠通管业有限公司</w:t>
            </w:r>
          </w:p>
        </w:tc>
      </w:tr>
      <w:tr w:rsidR="00DC2289" w:rsidRPr="00160CA6" w14:paraId="37C3AAC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21B39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BF4573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山东广瑞电力科技有限公司</w:t>
            </w:r>
          </w:p>
        </w:tc>
      </w:tr>
      <w:tr w:rsidR="00DC2289" w:rsidRPr="00160CA6" w14:paraId="652D78A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7AA80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48CB5F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山东汇泉工业有限公司</w:t>
            </w:r>
          </w:p>
        </w:tc>
      </w:tr>
      <w:tr w:rsidR="00DC2289" w:rsidRPr="00160CA6" w14:paraId="7972DDD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C7A9A2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6788AD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山东卡尔电气股份有限公司</w:t>
            </w:r>
          </w:p>
        </w:tc>
      </w:tr>
      <w:tr w:rsidR="00DC2289" w:rsidRPr="00160CA6" w14:paraId="10F7363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B5D12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826BB9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山东森鹿皮业有限公司</w:t>
            </w:r>
          </w:p>
        </w:tc>
      </w:tr>
      <w:tr w:rsidR="00DC2289" w:rsidRPr="00160CA6" w14:paraId="118020E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E7DC2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7F6C8B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泰山石膏（威海）有限公司</w:t>
            </w:r>
          </w:p>
        </w:tc>
      </w:tr>
      <w:tr w:rsidR="00DC2289" w:rsidRPr="00160CA6" w14:paraId="553FF0F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7C004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F22CDD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威海宝威新材料科技有限公司</w:t>
            </w:r>
          </w:p>
        </w:tc>
      </w:tr>
      <w:tr w:rsidR="00DC2289" w:rsidRPr="00160CA6" w14:paraId="0E70B67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0D477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57AADF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威海伯特利汽车安全系统有限公司</w:t>
            </w:r>
          </w:p>
        </w:tc>
      </w:tr>
      <w:tr w:rsidR="00DC2289" w:rsidRPr="00160CA6" w14:paraId="7C0C8C3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515F0D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5C5459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威海东兴电子有限公司</w:t>
            </w:r>
          </w:p>
        </w:tc>
      </w:tr>
      <w:tr w:rsidR="00DC2289" w:rsidRPr="00160CA6" w14:paraId="5FF67C1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6D428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9DEF6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威海君乐轮胎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58BA0C3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035C3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177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1F680D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威海毛纺织集团有限公司</w:t>
            </w:r>
          </w:p>
        </w:tc>
      </w:tr>
      <w:tr w:rsidR="00DC2289" w:rsidRPr="00160CA6" w14:paraId="34C7705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73EF8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EB8DB7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威海市天罡仪表股份有限公司</w:t>
            </w:r>
          </w:p>
        </w:tc>
      </w:tr>
      <w:tr w:rsidR="00DC2289" w:rsidRPr="00160CA6" w14:paraId="6ED6352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2CAD5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702BB3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威海天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力电源科技有限公司</w:t>
            </w:r>
          </w:p>
        </w:tc>
      </w:tr>
      <w:tr w:rsidR="00DC2289" w:rsidRPr="00160CA6" w14:paraId="60976FB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C20E2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1A4F6A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威海万丰奥威汽轮有限公司</w:t>
            </w:r>
          </w:p>
        </w:tc>
      </w:tr>
      <w:tr w:rsidR="00DC2289" w:rsidRPr="00160CA6" w14:paraId="75F6D95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A65DE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56E5D1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威海万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丰镁业科技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发展有限公司</w:t>
            </w:r>
          </w:p>
        </w:tc>
      </w:tr>
      <w:tr w:rsidR="00DC2289" w:rsidRPr="00160CA6" w14:paraId="6F2CE86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FD5E4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81600E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中粮山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萃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花生制品（威海）有限公司</w:t>
            </w:r>
          </w:p>
        </w:tc>
      </w:tr>
      <w:tr w:rsidR="00DC2289" w:rsidRPr="00160CA6" w14:paraId="4982856E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28DD368D" w14:textId="37DC4CD5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日照市</w:t>
            </w:r>
          </w:p>
        </w:tc>
      </w:tr>
      <w:tr w:rsidR="00DC2289" w:rsidRPr="00160CA6" w14:paraId="5564A3C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45AE5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F3F2B1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日照国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恩化学有限公司</w:t>
            </w:r>
          </w:p>
        </w:tc>
      </w:tr>
      <w:tr w:rsidR="00DC2289" w:rsidRPr="00160CA6" w14:paraId="4404525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EC4A1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E2EF5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日照华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泰纸业有限公司</w:t>
            </w:r>
          </w:p>
        </w:tc>
      </w:tr>
      <w:tr w:rsidR="00DC2289" w:rsidRPr="00160CA6" w14:paraId="5A814D0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D7B1D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1CF587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日照金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桥节能科技有限公司</w:t>
            </w:r>
          </w:p>
        </w:tc>
      </w:tr>
      <w:tr w:rsidR="00DC2289" w:rsidRPr="00160CA6" w14:paraId="74C0FB3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740AA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7C9D36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日照铸福实业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17299F3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72B8D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E2AB33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升供应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链管理有限公司</w:t>
            </w:r>
          </w:p>
        </w:tc>
      </w:tr>
      <w:tr w:rsidR="00DC2289" w:rsidRPr="00160CA6" w14:paraId="00805C6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CDEC3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0EB5DF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山东康洋电源科技有限公司</w:t>
            </w:r>
          </w:p>
        </w:tc>
      </w:tr>
      <w:tr w:rsidR="00DC2289" w:rsidRPr="00160CA6" w14:paraId="3C0A6F2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76540B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719FC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山东沐阳新能源有限公司</w:t>
            </w:r>
          </w:p>
        </w:tc>
      </w:tr>
      <w:tr w:rsidR="00DC2289" w:rsidRPr="00160CA6" w14:paraId="1FF0C2B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57F6C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4A3EE1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山东中泰阳光电气科技有限公司</w:t>
            </w:r>
          </w:p>
        </w:tc>
      </w:tr>
      <w:tr w:rsidR="00DC2289" w:rsidRPr="00160CA6" w14:paraId="4E4EC33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69C2D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E6470F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中纺粮油（日照）有限公司</w:t>
            </w:r>
          </w:p>
        </w:tc>
      </w:tr>
      <w:tr w:rsidR="00DC2289" w:rsidRPr="00160CA6" w14:paraId="36E4A839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3EA40F1D" w14:textId="7218610C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临沂市</w:t>
            </w:r>
          </w:p>
        </w:tc>
      </w:tr>
      <w:tr w:rsidR="00DC2289" w:rsidRPr="00160CA6" w14:paraId="554B5E4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1660A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E85FD1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澳思柏恩装饰材料有限公司</w:t>
            </w:r>
          </w:p>
        </w:tc>
      </w:tr>
      <w:tr w:rsidR="00DC2289" w:rsidRPr="00160CA6" w14:paraId="01C604B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6BC9F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D2FE73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东岳机械股份有限公司</w:t>
            </w:r>
          </w:p>
        </w:tc>
      </w:tr>
      <w:tr w:rsidR="00DC2289" w:rsidRPr="00160CA6" w14:paraId="0EC945C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AEE0B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3F0250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临沂金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正阳管业有限公司</w:t>
            </w:r>
          </w:p>
        </w:tc>
      </w:tr>
      <w:tr w:rsidR="00DC2289" w:rsidRPr="00160CA6" w14:paraId="0318E0D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869AA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8E84E8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山东奥星新材料股份有限公司</w:t>
            </w:r>
          </w:p>
        </w:tc>
      </w:tr>
      <w:tr w:rsidR="00DC2289" w:rsidRPr="00160CA6" w14:paraId="24A04D7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77601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196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AAD479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山东常林铸业有限公司</w:t>
            </w:r>
          </w:p>
        </w:tc>
      </w:tr>
      <w:tr w:rsidR="00DC2289" w:rsidRPr="00160CA6" w14:paraId="64783D2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C981E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188B44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山东福阳液压科技有限公司</w:t>
            </w:r>
          </w:p>
        </w:tc>
      </w:tr>
      <w:tr w:rsidR="00DC2289" w:rsidRPr="00160CA6" w14:paraId="060286D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CF516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72611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山东钢铁集团永锋临港有限公司</w:t>
            </w:r>
          </w:p>
        </w:tc>
      </w:tr>
      <w:tr w:rsidR="00DC2289" w:rsidRPr="00160CA6" w14:paraId="2612285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FBD2D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CD3D7F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山东汉欧生物科技有限公司</w:t>
            </w:r>
          </w:p>
        </w:tc>
      </w:tr>
      <w:tr w:rsidR="00DC2289" w:rsidRPr="00160CA6" w14:paraId="49883C7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A1FE6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EAA624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宝诚管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业有限公司</w:t>
            </w:r>
          </w:p>
        </w:tc>
      </w:tr>
      <w:tr w:rsidR="00DC2289" w:rsidRPr="00160CA6" w14:paraId="43E6E0A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848DC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A40D2E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山东金利液压科技有限公司</w:t>
            </w:r>
          </w:p>
        </w:tc>
      </w:tr>
      <w:tr w:rsidR="00DC2289" w:rsidRPr="00160CA6" w14:paraId="507C734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4605A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85358A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山东金胜粮油食品有限公司</w:t>
            </w:r>
          </w:p>
        </w:tc>
      </w:tr>
      <w:tr w:rsidR="00DC2289" w:rsidRPr="00160CA6" w14:paraId="152DC43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5F539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117B2A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山东联亿新能源科技股份有限公司</w:t>
            </w:r>
          </w:p>
        </w:tc>
      </w:tr>
      <w:tr w:rsidR="00DC2289" w:rsidRPr="00160CA6" w14:paraId="00F5BC4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CCCB5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6A0C6C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山东罗欣药业集团股份有限公司</w:t>
            </w:r>
          </w:p>
        </w:tc>
      </w:tr>
      <w:tr w:rsidR="00DC2289" w:rsidRPr="00160CA6" w14:paraId="7FC3316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447AF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42DE55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山东锣响汽车制造有限公司</w:t>
            </w:r>
          </w:p>
        </w:tc>
      </w:tr>
      <w:tr w:rsidR="00DC2289" w:rsidRPr="00160CA6" w14:paraId="2DB36B8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4B72F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F8573A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山东新港企业集团有限公司</w:t>
            </w:r>
          </w:p>
        </w:tc>
      </w:tr>
      <w:tr w:rsidR="00DC2289" w:rsidRPr="00160CA6" w14:paraId="2981A39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730A59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04D1DE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山东兴泉油脂有限公司</w:t>
            </w:r>
          </w:p>
        </w:tc>
      </w:tr>
      <w:tr w:rsidR="00DC2289" w:rsidRPr="00160CA6" w14:paraId="271C7F5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6D2B1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01C41F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山东一方制药有限公司</w:t>
            </w:r>
          </w:p>
        </w:tc>
      </w:tr>
      <w:tr w:rsidR="00DC2289" w:rsidRPr="00160CA6" w14:paraId="4530F21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4D42A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E03070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泰森日盛集团有限公司</w:t>
            </w:r>
          </w:p>
        </w:tc>
      </w:tr>
      <w:tr w:rsidR="00DC2289" w:rsidRPr="00160CA6" w14:paraId="4F292895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01C3CA01" w14:textId="760A6C1C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德州市</w:t>
            </w:r>
          </w:p>
        </w:tc>
      </w:tr>
      <w:tr w:rsidR="00DC2289" w:rsidRPr="00160CA6" w14:paraId="32C6531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06BA0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21B0CC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德州科顺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建筑材料有限公司</w:t>
            </w:r>
          </w:p>
        </w:tc>
      </w:tr>
      <w:tr w:rsidR="00DC2289" w:rsidRPr="00160CA6" w14:paraId="38853F1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6D50B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5BDAC3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德州联合石油科技股份有限公司</w:t>
            </w:r>
          </w:p>
        </w:tc>
      </w:tr>
      <w:tr w:rsidR="00DC2289" w:rsidRPr="00160CA6" w14:paraId="25CA5E4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D2C95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38238D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德州绿霸精细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化工有限公司</w:t>
            </w:r>
          </w:p>
        </w:tc>
      </w:tr>
      <w:tr w:rsidR="00DC2289" w:rsidRPr="00160CA6" w14:paraId="2392490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90888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6D2E46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古贝春集团有限公司</w:t>
            </w:r>
          </w:p>
        </w:tc>
      </w:tr>
      <w:tr w:rsidR="00DC2289" w:rsidRPr="00160CA6" w14:paraId="27F5D92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09193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E19343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景津装备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DC2289" w:rsidRPr="00160CA6" w14:paraId="65A4179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98BB0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74B0FA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齐鲁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晟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华制药有限公司</w:t>
            </w:r>
          </w:p>
        </w:tc>
      </w:tr>
      <w:tr w:rsidR="00DC2289" w:rsidRPr="00160CA6" w14:paraId="514BCAE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28DB5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216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1742F6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瑞冬集团股份有限公司</w:t>
            </w:r>
          </w:p>
        </w:tc>
      </w:tr>
      <w:tr w:rsidR="00DC2289" w:rsidRPr="00160CA6" w14:paraId="766A545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B4C2A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89BA73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山东宝鼎重工实业有限公司</w:t>
            </w:r>
          </w:p>
        </w:tc>
      </w:tr>
      <w:tr w:rsidR="00DC2289" w:rsidRPr="00160CA6" w14:paraId="7C274ED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33C29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4BCDAE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山东德润新材料科技有限公司</w:t>
            </w:r>
          </w:p>
        </w:tc>
      </w:tr>
      <w:tr w:rsidR="00DC2289" w:rsidRPr="00160CA6" w14:paraId="5C2D2AF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07CC3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5334D6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山东红日东升科技有限公司</w:t>
            </w:r>
          </w:p>
        </w:tc>
      </w:tr>
      <w:tr w:rsidR="00DC2289" w:rsidRPr="00160CA6" w14:paraId="3183A7D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D5B7D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0FBA8B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山东迈宝赫健身器材有限公司</w:t>
            </w:r>
          </w:p>
        </w:tc>
      </w:tr>
      <w:tr w:rsidR="00DC2289" w:rsidRPr="00160CA6" w14:paraId="7028B0A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CA50D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68B7C3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山东胜宁电器有限公司</w:t>
            </w:r>
          </w:p>
        </w:tc>
      </w:tr>
      <w:tr w:rsidR="00DC2289" w:rsidRPr="00160CA6" w14:paraId="3BE256E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0DE7B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47FF4E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山东双一科技股份有限公司</w:t>
            </w:r>
          </w:p>
        </w:tc>
      </w:tr>
      <w:tr w:rsidR="00DC2289" w:rsidRPr="00160CA6" w14:paraId="101751E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2D66E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9D0F36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山东宇世巨化工有限公司</w:t>
            </w:r>
          </w:p>
        </w:tc>
      </w:tr>
      <w:tr w:rsidR="00DC2289" w:rsidRPr="00160CA6" w14:paraId="100128D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ACB77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207602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山东禹王制药有限公司</w:t>
            </w:r>
          </w:p>
        </w:tc>
      </w:tr>
      <w:tr w:rsidR="00DC2289" w:rsidRPr="00160CA6" w14:paraId="76FA4DC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88841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B3F505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山东中昊控股集团有限公司</w:t>
            </w:r>
          </w:p>
        </w:tc>
      </w:tr>
      <w:tr w:rsidR="00DC2289" w:rsidRPr="00160CA6" w14:paraId="66012B3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87D23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4979378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亚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萨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合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莱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国强（山东）五金科技有限公司</w:t>
            </w:r>
          </w:p>
        </w:tc>
      </w:tr>
      <w:tr w:rsidR="00DC2289" w:rsidRPr="00160CA6" w14:paraId="5857132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E31DB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4F8D02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益海嘉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里（德州）粮油工业有限公司</w:t>
            </w:r>
          </w:p>
        </w:tc>
      </w:tr>
      <w:tr w:rsidR="00DC2289" w:rsidRPr="00160CA6" w14:paraId="6B744F48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1F85CF74" w14:textId="7F7BEE65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聊城市</w:t>
            </w:r>
          </w:p>
        </w:tc>
      </w:tr>
      <w:tr w:rsidR="00DC2289" w:rsidRPr="00160CA6" w14:paraId="2FF2D89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127B8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81B074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茌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平信发聚氯乙烯有限公司</w:t>
            </w:r>
          </w:p>
        </w:tc>
      </w:tr>
      <w:tr w:rsidR="00DC2289" w:rsidRPr="00160CA6" w14:paraId="181C24C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6C736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594CA2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纷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美包装（山东）有限公司</w:t>
            </w:r>
          </w:p>
        </w:tc>
      </w:tr>
      <w:tr w:rsidR="00DC2289" w:rsidRPr="00160CA6" w14:paraId="36C75D0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BC456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3C063F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冠县冠昌纺织有限责任公司</w:t>
            </w:r>
          </w:p>
        </w:tc>
      </w:tr>
      <w:tr w:rsidR="00DC2289" w:rsidRPr="00160CA6" w14:paraId="0604BF0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49E4F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2E27DE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冠县仁泽复合材料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4F9E343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21BE5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C901C6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赫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锐德（山东）智能科技有限公司</w:t>
            </w:r>
          </w:p>
        </w:tc>
      </w:tr>
      <w:tr w:rsidR="00DC2289" w:rsidRPr="00160CA6" w14:paraId="3E8725E4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4626E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54F4E9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山东冠洲股份有限公司</w:t>
            </w:r>
          </w:p>
        </w:tc>
      </w:tr>
      <w:tr w:rsidR="00DC2289" w:rsidRPr="00160CA6" w14:paraId="20F1920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C5724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EBE989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山东光明园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迪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儿童家具科技有限公司</w:t>
            </w:r>
          </w:p>
        </w:tc>
      </w:tr>
      <w:tr w:rsidR="00DC2289" w:rsidRPr="00160CA6" w14:paraId="0ED3B5A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7D06D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D7B50B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山东恒发卫生用品有限公司</w:t>
            </w:r>
          </w:p>
        </w:tc>
      </w:tr>
      <w:tr w:rsidR="00DC2289" w:rsidRPr="00160CA6" w14:paraId="6239488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ED6EB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236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1BE07A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山东金号家纺集团有限公司</w:t>
            </w:r>
          </w:p>
        </w:tc>
      </w:tr>
      <w:tr w:rsidR="00DC2289" w:rsidRPr="00160CA6" w14:paraId="0ACF1B4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A0EE6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AE6296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山东肯石重工机械有限公司</w:t>
            </w:r>
          </w:p>
        </w:tc>
      </w:tr>
      <w:tr w:rsidR="00DC2289" w:rsidRPr="00160CA6" w14:paraId="5E576F9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572C5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94DF25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山东齐鲁漆业有限公司</w:t>
            </w:r>
          </w:p>
        </w:tc>
      </w:tr>
      <w:tr w:rsidR="00DC2289" w:rsidRPr="00160CA6" w14:paraId="0C6C459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60C83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AEE20C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山东日发纺织机械有限公司</w:t>
            </w:r>
          </w:p>
        </w:tc>
      </w:tr>
      <w:tr w:rsidR="00DC2289" w:rsidRPr="00160CA6" w14:paraId="68DC069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B7714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881711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山东日辉电缆集团有限公司</w:t>
            </w:r>
          </w:p>
        </w:tc>
      </w:tr>
      <w:tr w:rsidR="00DC2289" w:rsidRPr="00160CA6" w14:paraId="31DECA2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F6F35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BE2AB9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大地控股集团有限公司</w:t>
            </w:r>
          </w:p>
        </w:tc>
      </w:tr>
      <w:tr w:rsidR="00DC2289" w:rsidRPr="00160CA6" w14:paraId="4D7733E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FD25E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CA33D6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山东信发化工有限公司</w:t>
            </w:r>
          </w:p>
        </w:tc>
      </w:tr>
      <w:tr w:rsidR="00DC2289" w:rsidRPr="00160CA6" w14:paraId="256DC83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0F8B5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C60B78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山东信通铝业有限公司</w:t>
            </w:r>
          </w:p>
        </w:tc>
      </w:tr>
      <w:tr w:rsidR="00DC2289" w:rsidRPr="00160CA6" w14:paraId="77719D8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A7419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E8C4CF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山东阳谷昊辉电缆有限公司</w:t>
            </w:r>
          </w:p>
        </w:tc>
      </w:tr>
      <w:tr w:rsidR="00DC2289" w:rsidRPr="00160CA6" w14:paraId="0CD0CC86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B569A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6A2562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山东阳谷恒昌电缆集团有限公司</w:t>
            </w:r>
          </w:p>
        </w:tc>
      </w:tr>
      <w:tr w:rsidR="00DC2289" w:rsidRPr="00160CA6" w14:paraId="5DB2806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42F1C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042CCA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阳谷毕升印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务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6115C882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23F3F549" w14:textId="3B55E95E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滨州市</w:t>
            </w:r>
          </w:p>
        </w:tc>
      </w:tr>
      <w:tr w:rsidR="00DC2289" w:rsidRPr="00160CA6" w14:paraId="31FA2CB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BA1F0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E446C4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滨州大有新能源开发有限公司</w:t>
            </w:r>
          </w:p>
        </w:tc>
      </w:tr>
      <w:tr w:rsidR="00DC2289" w:rsidRPr="00160CA6" w14:paraId="0DE61E5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160C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53ADAB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滨州市北海信和新材料有限公司</w:t>
            </w:r>
          </w:p>
        </w:tc>
      </w:tr>
      <w:tr w:rsidR="00DC2289" w:rsidRPr="00160CA6" w14:paraId="71D4E68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2794E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9872CF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山东创辉新材料科技有限公司</w:t>
            </w:r>
          </w:p>
        </w:tc>
      </w:tr>
      <w:tr w:rsidR="00DC2289" w:rsidRPr="00160CA6" w14:paraId="3F3A9E6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9CD15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E17B9A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山东创新板材有限公司</w:t>
            </w:r>
          </w:p>
        </w:tc>
      </w:tr>
      <w:tr w:rsidR="00DC2289" w:rsidRPr="00160CA6" w14:paraId="4EE3999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DBA19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2D4202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山东创新北海有限公司</w:t>
            </w:r>
          </w:p>
        </w:tc>
      </w:tr>
      <w:tr w:rsidR="00DC2289" w:rsidRPr="00160CA6" w14:paraId="21E08607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88331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01BB44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山东创新炭材料有限公司</w:t>
            </w:r>
          </w:p>
        </w:tc>
      </w:tr>
      <w:tr w:rsidR="00DC2289" w:rsidRPr="00160CA6" w14:paraId="3C6090A2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8279C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186D32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山东鸿星新材料科技股份有限公司</w:t>
            </w:r>
          </w:p>
        </w:tc>
      </w:tr>
      <w:tr w:rsidR="00DC2289" w:rsidRPr="00160CA6" w14:paraId="0B0483F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99798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DD838B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山东京博生物科技有限公司</w:t>
            </w:r>
          </w:p>
        </w:tc>
      </w:tr>
      <w:tr w:rsidR="00DC2289" w:rsidRPr="00160CA6" w14:paraId="759C1BD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46AEF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DB3CBB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山东京博众诚清洁能源有限公司</w:t>
            </w:r>
          </w:p>
        </w:tc>
      </w:tr>
      <w:tr w:rsidR="00DC2289" w:rsidRPr="00160CA6" w14:paraId="5BFDC7C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E46BC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256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606BFE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山东巨久能源科技有限公司</w:t>
            </w:r>
          </w:p>
        </w:tc>
      </w:tr>
      <w:tr w:rsidR="00DC2289" w:rsidRPr="00160CA6" w14:paraId="3AE34C0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E5288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F51A99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山东联化新材料有限责任公司</w:t>
            </w:r>
          </w:p>
        </w:tc>
      </w:tr>
      <w:tr w:rsidR="00DC2289" w:rsidRPr="00160CA6" w14:paraId="568C2A6C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E7E03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692532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山东锐恒住宅工业科技有限公司</w:t>
            </w:r>
          </w:p>
        </w:tc>
      </w:tr>
      <w:tr w:rsidR="00DC2289" w:rsidRPr="00160CA6" w14:paraId="008B103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4460B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C3FA43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山东瑞阳新能源科技有限公司</w:t>
            </w:r>
          </w:p>
        </w:tc>
      </w:tr>
      <w:tr w:rsidR="00DC2289" w:rsidRPr="00160CA6" w14:paraId="2B12FD1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F9159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BBD5FD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山东魏桥特宽幅印染有限公司</w:t>
            </w:r>
          </w:p>
        </w:tc>
      </w:tr>
      <w:tr w:rsidR="00DC2289" w:rsidRPr="00160CA6" w14:paraId="23FF1811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8465E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C45FCC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山东祥海钛资源科技有限公司</w:t>
            </w:r>
          </w:p>
        </w:tc>
      </w:tr>
      <w:tr w:rsidR="00DC2289" w:rsidRPr="00160CA6" w14:paraId="34BA375F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4AF97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3350903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山东永正水泥有限公司</w:t>
            </w:r>
          </w:p>
        </w:tc>
      </w:tr>
      <w:tr w:rsidR="00DC2289" w:rsidRPr="00160CA6" w14:paraId="50BA245D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EB0EB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2A0DFE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邹平县宏正新材料科技有限公司</w:t>
            </w:r>
          </w:p>
        </w:tc>
      </w:tr>
      <w:tr w:rsidR="00DC2289" w:rsidRPr="00160CA6" w14:paraId="1A7B3D43" w14:textId="77777777">
        <w:trPr>
          <w:trHeight w:val="405"/>
          <w:jc w:val="center"/>
        </w:trPr>
        <w:tc>
          <w:tcPr>
            <w:tcW w:w="8296" w:type="dxa"/>
            <w:gridSpan w:val="2"/>
            <w:shd w:val="clear" w:color="auto" w:fill="auto"/>
            <w:noWrap/>
            <w:vAlign w:val="center"/>
          </w:tcPr>
          <w:p w14:paraId="1011EB44" w14:textId="32F81E74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菏泽市</w:t>
            </w:r>
          </w:p>
        </w:tc>
      </w:tr>
      <w:tr w:rsidR="00DC2289" w:rsidRPr="00160CA6" w14:paraId="296EBB7B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E9F79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1ECC94A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曹县爱伦金属加工有限公司</w:t>
            </w:r>
          </w:p>
        </w:tc>
      </w:tr>
      <w:tr w:rsidR="00DC2289" w:rsidRPr="00160CA6" w14:paraId="7BF0AB88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1B331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68448F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东明恒昌化工有限公司</w:t>
            </w:r>
          </w:p>
        </w:tc>
      </w:tr>
      <w:tr w:rsidR="00DC2289" w:rsidRPr="00160CA6" w14:paraId="3EDA3873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F1854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7E91EA6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东明万海氯碱化工有限公司</w:t>
            </w:r>
          </w:p>
        </w:tc>
      </w:tr>
      <w:tr w:rsidR="00DC2289" w:rsidRPr="00160CA6" w14:paraId="7ECFA0FE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B4751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29FD8B2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山东大泽成生物科技有限公司</w:t>
            </w:r>
          </w:p>
        </w:tc>
      </w:tr>
      <w:tr w:rsidR="00DC2289" w:rsidRPr="00160CA6" w14:paraId="303B9B0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6023F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9507F9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山东高棉智能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纤染科技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:rsidRPr="00160CA6" w14:paraId="358518D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B60BF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7F6E39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山东菏泽茂盛木业有限公司</w:t>
            </w:r>
          </w:p>
        </w:tc>
      </w:tr>
      <w:tr w:rsidR="00DC2289" w:rsidRPr="00160CA6" w14:paraId="4BA15945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17419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6D3CAC0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山东湖西王集团铸业有限公司</w:t>
            </w:r>
          </w:p>
        </w:tc>
      </w:tr>
      <w:tr w:rsidR="00DC2289" w:rsidRPr="00160CA6" w14:paraId="1BBAD76A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A914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4CD4D34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山东圣得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宝儿童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用品股份有限公司</w:t>
            </w:r>
          </w:p>
        </w:tc>
      </w:tr>
      <w:tr w:rsidR="00DC2289" w:rsidRPr="00160CA6" w14:paraId="54380690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E6B7F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532BD93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山东新智源化工有限公司</w:t>
            </w:r>
          </w:p>
        </w:tc>
      </w:tr>
      <w:tr w:rsidR="00DC2289" w:rsidRPr="00160CA6" w14:paraId="66552C99" w14:textId="77777777">
        <w:trPr>
          <w:trHeight w:val="40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60B36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7308" w:type="dxa"/>
            <w:shd w:val="clear" w:color="auto" w:fill="auto"/>
            <w:noWrap/>
            <w:vAlign w:val="center"/>
          </w:tcPr>
          <w:p w14:paraId="0CCE6DC1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中粮油脂（菏泽）有限公司</w:t>
            </w:r>
          </w:p>
        </w:tc>
      </w:tr>
    </w:tbl>
    <w:p w14:paraId="6C9CDF38" w14:textId="77777777" w:rsidR="00DC2289" w:rsidRDefault="00000000">
      <w:pPr>
        <w:widowControl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br w:type="page"/>
      </w:r>
    </w:p>
    <w:p w14:paraId="592C47ED" w14:textId="2BD01E4E" w:rsidR="00DC2289" w:rsidRDefault="00000000">
      <w:pPr>
        <w:widowControl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拟</w:t>
      </w:r>
      <w:r w:rsidR="009A206F">
        <w:rPr>
          <w:rFonts w:ascii="黑体" w:eastAsia="黑体" w:hAnsi="黑体" w:hint="eastAsia"/>
          <w:sz w:val="44"/>
          <w:szCs w:val="44"/>
        </w:rPr>
        <w:t>确定</w:t>
      </w:r>
      <w:r>
        <w:rPr>
          <w:rFonts w:ascii="黑体" w:eastAsia="黑体" w:hAnsi="黑体" w:hint="eastAsia"/>
          <w:sz w:val="44"/>
          <w:szCs w:val="44"/>
        </w:rPr>
        <w:t>省级绿色工业园区名单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</w:tblGrid>
      <w:tr w:rsidR="00DC2289" w14:paraId="2BCED5A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2D02E2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8887CE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园区名称</w:t>
            </w:r>
          </w:p>
        </w:tc>
      </w:tr>
      <w:tr w:rsidR="00DC2289" w14:paraId="22B92E78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38E7767B" w14:textId="2F004C4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济南市</w:t>
            </w:r>
          </w:p>
        </w:tc>
      </w:tr>
      <w:tr w:rsidR="00DC2289" w14:paraId="0FEEE1B7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53866A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C6927F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济南高新技术产业开发区</w:t>
            </w:r>
          </w:p>
        </w:tc>
      </w:tr>
      <w:tr w:rsidR="00DC2289" w14:paraId="416A3BB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A55D93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7ABB25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济南临港经济开发区</w:t>
            </w:r>
          </w:p>
        </w:tc>
      </w:tr>
      <w:tr w:rsidR="00DC2289" w14:paraId="4CAA5E8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3814A4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0A3545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山东济南钢城经济开发区</w:t>
            </w:r>
          </w:p>
        </w:tc>
      </w:tr>
      <w:tr w:rsidR="00DC2289" w14:paraId="509B2259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3EF82473" w14:textId="79DBFDF9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青岛市</w:t>
            </w:r>
          </w:p>
        </w:tc>
      </w:tr>
      <w:tr w:rsidR="00DC2289" w14:paraId="17081805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A81909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95C08A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山东平度经济开发区</w:t>
            </w:r>
          </w:p>
        </w:tc>
      </w:tr>
      <w:tr w:rsidR="00DC2289" w14:paraId="68362A5A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2C8E3FE6" w14:textId="4F0EC0D0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淄博市</w:t>
            </w:r>
          </w:p>
        </w:tc>
      </w:tr>
      <w:tr w:rsidR="00DC2289" w14:paraId="69782E67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103A9B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91D3D4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山东沂源经济开发区</w:t>
            </w:r>
          </w:p>
        </w:tc>
      </w:tr>
      <w:tr w:rsidR="00DC2289" w14:paraId="03DCAB3B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42990835" w14:textId="6E709458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东营市</w:t>
            </w:r>
          </w:p>
        </w:tc>
      </w:tr>
      <w:tr w:rsidR="00DC2289" w14:paraId="37E295C7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3A19EF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5C7433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河口蓝色经济产业园</w:t>
            </w:r>
          </w:p>
        </w:tc>
      </w:tr>
      <w:tr w:rsidR="00DC2289" w14:paraId="0DD9356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A98D78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91F10D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山东广饶经济开发区</w:t>
            </w:r>
          </w:p>
        </w:tc>
      </w:tr>
      <w:tr w:rsidR="00DC2289" w14:paraId="4219297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0E1597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3165BF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山东河口经济开发区</w:t>
            </w:r>
          </w:p>
        </w:tc>
      </w:tr>
      <w:tr w:rsidR="00DC2289" w14:paraId="24496382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5A590609" w14:textId="7A3B0858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烟台市</w:t>
            </w:r>
          </w:p>
        </w:tc>
      </w:tr>
      <w:tr w:rsidR="00DC2289" w14:paraId="231807A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E7B3CB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D4B45C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山东莱州经济开发区</w:t>
            </w:r>
          </w:p>
        </w:tc>
      </w:tr>
      <w:tr w:rsidR="00DC2289" w14:paraId="7C08491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BE9C65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6BC8F0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烟台高新技术产业开发区</w:t>
            </w:r>
          </w:p>
        </w:tc>
      </w:tr>
      <w:tr w:rsidR="00DC2289" w14:paraId="3A56E72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4E825FC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061B6D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烟台高新技术产业开发区福山园</w:t>
            </w:r>
          </w:p>
        </w:tc>
      </w:tr>
      <w:tr w:rsidR="00DC2289" w14:paraId="6C005ED0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32EDE895" w14:textId="56294A84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潍坊市</w:t>
            </w:r>
          </w:p>
        </w:tc>
      </w:tr>
      <w:tr w:rsidR="00DC2289" w14:paraId="2EA75AA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54244B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537474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山东青州经济开发区</w:t>
            </w:r>
          </w:p>
        </w:tc>
      </w:tr>
      <w:tr w:rsidR="00DC2289" w14:paraId="7824F51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54DDB0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D8D9B5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潍坊滨海化工产业园</w:t>
            </w:r>
          </w:p>
        </w:tc>
      </w:tr>
      <w:tr w:rsidR="00DC2289" w14:paraId="5C0C75F6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3CDBEC7E" w14:textId="5295048E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济宁市</w:t>
            </w:r>
          </w:p>
        </w:tc>
      </w:tr>
      <w:tr w:rsidR="00DC2289" w14:paraId="09B6553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516568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03468D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山东金乡经济开发区</w:t>
            </w:r>
          </w:p>
        </w:tc>
      </w:tr>
      <w:tr w:rsidR="00DC2289" w14:paraId="7702C32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2EF9EC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AA3D69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山东曲阜经济开发区</w:t>
            </w:r>
          </w:p>
        </w:tc>
      </w:tr>
      <w:tr w:rsidR="00DC2289" w14:paraId="40DB219E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00693F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67B6C2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山东泗水经济开发区</w:t>
            </w:r>
          </w:p>
        </w:tc>
      </w:tr>
      <w:tr w:rsidR="00DC2289" w14:paraId="08FC263F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1A58EE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671778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山东微山经济开发区</w:t>
            </w:r>
          </w:p>
        </w:tc>
      </w:tr>
      <w:tr w:rsidR="00DC2289" w14:paraId="4C0145E5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4C53F595" w14:textId="09AC3DC2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泰安市</w:t>
            </w:r>
          </w:p>
        </w:tc>
      </w:tr>
      <w:tr w:rsidR="00DC2289" w14:paraId="0684C47F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7E34A3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A21823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山东新泰经济开发区</w:t>
            </w:r>
          </w:p>
        </w:tc>
      </w:tr>
      <w:tr w:rsidR="00DC2289" w14:paraId="07BE89F9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2E72DE15" w14:textId="33036BBC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临沂市</w:t>
            </w:r>
          </w:p>
        </w:tc>
      </w:tr>
      <w:tr w:rsidR="00DC2289" w14:paraId="35AD3C88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3BFCDB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444238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临沂临港经济开发区</w:t>
            </w:r>
          </w:p>
        </w:tc>
      </w:tr>
      <w:tr w:rsidR="00DC2289" w14:paraId="787B3847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1F7ED3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555A70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山东郯城经济开发区</w:t>
            </w:r>
          </w:p>
        </w:tc>
      </w:tr>
      <w:tr w:rsidR="00DC2289" w14:paraId="4A18A52A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2A2AE179" w14:textId="53943B62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德州市</w:t>
            </w:r>
          </w:p>
        </w:tc>
      </w:tr>
      <w:tr w:rsidR="00DC2289" w14:paraId="1912227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E851DA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CFE1B1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德州高新技术产业开发区</w:t>
            </w:r>
          </w:p>
        </w:tc>
      </w:tr>
      <w:tr w:rsidR="00DC2289" w14:paraId="19222BB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7C0D69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F46060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山东陵县经济开发区</w:t>
            </w:r>
          </w:p>
        </w:tc>
      </w:tr>
      <w:tr w:rsidR="00DC2289" w14:paraId="3B00D59E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EF3505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5ECD8F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山东庆云经济开发区</w:t>
            </w:r>
          </w:p>
        </w:tc>
      </w:tr>
      <w:tr w:rsidR="00DC2289" w14:paraId="40EE0B14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2A0FF31B" w14:textId="493D1E24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聊城市</w:t>
            </w:r>
          </w:p>
        </w:tc>
      </w:tr>
      <w:tr w:rsidR="00DC2289" w14:paraId="7CFB700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72BE7E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6CDA31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聊城嘉明经济开发区</w:t>
            </w:r>
          </w:p>
        </w:tc>
      </w:tr>
      <w:tr w:rsidR="00DC2289" w14:paraId="1D4CDF2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504A6E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841CAD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山东茌平经济开发区</w:t>
            </w:r>
          </w:p>
        </w:tc>
      </w:tr>
      <w:tr w:rsidR="00DC2289" w14:paraId="7089B41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918DD5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F11399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山东冠县经济开发区</w:t>
            </w:r>
          </w:p>
        </w:tc>
      </w:tr>
      <w:tr w:rsidR="00DC2289" w14:paraId="66D392EF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DCFAD1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2FAB83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山东聊城鲁西经济开发区</w:t>
            </w:r>
          </w:p>
        </w:tc>
      </w:tr>
      <w:tr w:rsidR="00DC2289" w14:paraId="158CA62D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5DB8CC90" w14:textId="65262134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滨州市</w:t>
            </w:r>
          </w:p>
        </w:tc>
      </w:tr>
      <w:tr w:rsidR="00DC2289" w14:paraId="117C923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FCFDB7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23839A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滨州高新技术产业开发区</w:t>
            </w:r>
          </w:p>
        </w:tc>
      </w:tr>
      <w:tr w:rsidR="00DC2289" w14:paraId="7DECC3C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3016DB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D9FDDD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邹平经济技术开发区</w:t>
            </w:r>
          </w:p>
        </w:tc>
      </w:tr>
      <w:tr w:rsidR="00DC2289" w14:paraId="5213CA02" w14:textId="77777777">
        <w:trPr>
          <w:trHeight w:val="405"/>
        </w:trPr>
        <w:tc>
          <w:tcPr>
            <w:tcW w:w="8217" w:type="dxa"/>
            <w:gridSpan w:val="2"/>
            <w:shd w:val="clear" w:color="auto" w:fill="auto"/>
            <w:noWrap/>
            <w:vAlign w:val="center"/>
          </w:tcPr>
          <w:p w14:paraId="7F1E8CFD" w14:textId="321E9CFD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菏泽市</w:t>
            </w:r>
          </w:p>
        </w:tc>
      </w:tr>
      <w:tr w:rsidR="00DC2289" w14:paraId="2304769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C39918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91E4D5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东明石化产业园区</w:t>
            </w:r>
          </w:p>
        </w:tc>
      </w:tr>
      <w:tr w:rsidR="00DC2289" w14:paraId="12673C18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D46C6C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44185C" w14:textId="77777777" w:rsidR="00DC2289" w:rsidRPr="00160CA6" w:rsidRDefault="000000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山东鄄城经济开发区</w:t>
            </w:r>
          </w:p>
        </w:tc>
      </w:tr>
    </w:tbl>
    <w:p w14:paraId="1D7920D0" w14:textId="77777777" w:rsidR="00DC2289" w:rsidRDefault="00000000">
      <w:pPr>
        <w:widowControl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br w:type="page"/>
      </w:r>
    </w:p>
    <w:p w14:paraId="71B5078E" w14:textId="055A1B3A" w:rsidR="00DC2289" w:rsidRPr="00B00614" w:rsidRDefault="00000000" w:rsidP="00B00614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拟</w:t>
      </w:r>
      <w:r w:rsidR="009A206F">
        <w:rPr>
          <w:rFonts w:ascii="黑体" w:eastAsia="黑体" w:hAnsi="黑体" w:hint="eastAsia"/>
          <w:sz w:val="44"/>
          <w:szCs w:val="44"/>
        </w:rPr>
        <w:t>确定</w:t>
      </w:r>
      <w:r>
        <w:rPr>
          <w:rFonts w:ascii="黑体" w:eastAsia="黑体" w:hAnsi="黑体" w:hint="eastAsia"/>
          <w:sz w:val="44"/>
          <w:szCs w:val="44"/>
        </w:rPr>
        <w:t>省级绿色供应链管理企业名单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946"/>
      </w:tblGrid>
      <w:tr w:rsidR="00DC2289" w14:paraId="3E2B0168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8EFCBE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26DED0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DC2289" w14:paraId="79AD95DD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12E1C0C9" w14:textId="1CBBC6FF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济南市</w:t>
            </w:r>
          </w:p>
        </w:tc>
      </w:tr>
      <w:tr w:rsidR="00DC2289" w14:paraId="181E491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35B3DF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E65F2B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安莉芳（山东）服装有限公司</w:t>
            </w:r>
          </w:p>
        </w:tc>
      </w:tr>
      <w:tr w:rsidR="00DC2289" w14:paraId="0E0F24F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CE646E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939EB9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青岛啤酒（济南）有限公司</w:t>
            </w:r>
          </w:p>
        </w:tc>
      </w:tr>
      <w:tr w:rsidR="00DC2289" w14:paraId="3141E315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60A0B4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A5F335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山东安信制药有限公司</w:t>
            </w:r>
          </w:p>
        </w:tc>
      </w:tr>
      <w:tr w:rsidR="00DC2289" w14:paraId="27CA302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7B158F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AE1E3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山东德源电力科技股份有限公司</w:t>
            </w:r>
          </w:p>
        </w:tc>
      </w:tr>
      <w:tr w:rsidR="00DC2289" w14:paraId="0E1A32DB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2A6DC2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657B72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山东一然环保科技有限公司</w:t>
            </w:r>
          </w:p>
        </w:tc>
      </w:tr>
      <w:tr w:rsidR="00DC2289" w14:paraId="738EA0EA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1E1DAD50" w14:textId="308CC890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青岛市</w:t>
            </w:r>
          </w:p>
        </w:tc>
      </w:tr>
      <w:tr w:rsidR="00DC2289" w14:paraId="4D2F3A4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1C01C7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2107A4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海信空调有限公司</w:t>
            </w:r>
          </w:p>
        </w:tc>
      </w:tr>
      <w:tr w:rsidR="00DC2289" w14:paraId="432EEDF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7DC6D4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E58E3FB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寰宇东方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国际集装箱（青岛）有限公司</w:t>
            </w:r>
          </w:p>
        </w:tc>
      </w:tr>
      <w:tr w:rsidR="00DC2289" w14:paraId="43B2418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A6B4DF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19B73B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青岛海尔洗涤电器有限公司</w:t>
            </w:r>
          </w:p>
        </w:tc>
      </w:tr>
      <w:tr w:rsidR="00DC2289" w14:paraId="548E32E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888343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C48811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青岛海尔中央空调有限公司</w:t>
            </w:r>
          </w:p>
        </w:tc>
      </w:tr>
      <w:tr w:rsidR="00DC2289" w14:paraId="406308A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E432A3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B88F6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青岛海信模具有限公司</w:t>
            </w:r>
          </w:p>
        </w:tc>
      </w:tr>
      <w:tr w:rsidR="00DC2289" w14:paraId="3EC8A20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25020D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708FC6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青岛海信日立空调系统有限公司</w:t>
            </w:r>
          </w:p>
        </w:tc>
      </w:tr>
      <w:tr w:rsidR="00DC2289" w14:paraId="41CA300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1FD153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5232EE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青岛乾程科技股份有限公司</w:t>
            </w:r>
          </w:p>
        </w:tc>
      </w:tr>
      <w:tr w:rsidR="00DC2289" w14:paraId="0A6DE1D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4A2330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D8D226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青岛中集集装箱制造有限公司</w:t>
            </w:r>
          </w:p>
        </w:tc>
      </w:tr>
      <w:tr w:rsidR="00DC2289" w14:paraId="1B2C953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47D20A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F5AD866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汽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-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大众汽车有限公司青岛分公司</w:t>
            </w:r>
          </w:p>
        </w:tc>
      </w:tr>
      <w:tr w:rsidR="00DC2289" w14:paraId="23265AA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8649EB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728CBFB" w14:textId="77777777" w:rsidR="00DC2289" w:rsidRPr="00160CA6" w:rsidRDefault="0000000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中车青岛四方机车车辆股份有限公司</w:t>
            </w:r>
          </w:p>
        </w:tc>
      </w:tr>
      <w:tr w:rsidR="00DC2289" w14:paraId="35B1AA1F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1170F69D" w14:textId="1F1A3283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淄博市</w:t>
            </w:r>
          </w:p>
        </w:tc>
      </w:tr>
      <w:tr w:rsidR="00DC2289" w14:paraId="00D22DD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BD82CD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3E370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山东新华医疗器械股份有限公司</w:t>
            </w:r>
          </w:p>
        </w:tc>
      </w:tr>
      <w:tr w:rsidR="00DC2289" w14:paraId="5230CCD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A343A5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0AFC54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智洋创新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科技股份有限公司</w:t>
            </w:r>
          </w:p>
        </w:tc>
      </w:tr>
      <w:tr w:rsidR="00DC2289" w14:paraId="6A733794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352F1631" w14:textId="2D179DC1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枣庄市</w:t>
            </w:r>
          </w:p>
        </w:tc>
      </w:tr>
      <w:tr w:rsidR="00DC2289" w14:paraId="396A7F4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1282A8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CF4E10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青岛啤酒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(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枣庄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14:paraId="0E937FA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5A25CB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0CB33E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材锂膜有限公司</w:t>
            </w:r>
            <w:proofErr w:type="gramEnd"/>
          </w:p>
        </w:tc>
      </w:tr>
      <w:tr w:rsidR="00DC2289" w14:paraId="13294CA4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4B944BB5" w14:textId="6C5544DA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东营市</w:t>
            </w:r>
          </w:p>
        </w:tc>
      </w:tr>
      <w:tr w:rsidR="00DC2289" w14:paraId="18DB19C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26DDE5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F749E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东营天东制药有限公司</w:t>
            </w:r>
          </w:p>
        </w:tc>
      </w:tr>
      <w:tr w:rsidR="00DC2289" w14:paraId="502EF9D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877DE1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9904EE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广饶六合化工有限公司</w:t>
            </w:r>
          </w:p>
        </w:tc>
      </w:tr>
      <w:tr w:rsidR="00DC2289" w14:paraId="7FBBD2F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5344AE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229916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山东国瓷功能材料股份有限公司</w:t>
            </w:r>
          </w:p>
        </w:tc>
      </w:tr>
      <w:tr w:rsidR="00DC2289" w14:paraId="2C3DEB4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399308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6E8CE4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山东厚俞实业有限公司</w:t>
            </w:r>
          </w:p>
        </w:tc>
      </w:tr>
      <w:tr w:rsidR="00DC2289" w14:paraId="193A9F61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5E7713AC" w14:textId="4CCD9BBC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烟台市</w:t>
            </w:r>
          </w:p>
        </w:tc>
      </w:tr>
      <w:tr w:rsidR="00DC2289" w14:paraId="1E24497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901034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6E8DAF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冰轮环境技术股份有限公司</w:t>
            </w:r>
          </w:p>
        </w:tc>
      </w:tr>
      <w:tr w:rsidR="00DC2289" w14:paraId="7E3A416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122FBA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61CE99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强信机械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科技（莱州）有限公司</w:t>
            </w:r>
          </w:p>
        </w:tc>
      </w:tr>
      <w:tr w:rsidR="00DC2289" w14:paraId="79EDE55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BEC4724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271FC6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山东龙口三元铝材有限公司</w:t>
            </w:r>
          </w:p>
        </w:tc>
      </w:tr>
      <w:tr w:rsidR="00DC2289" w14:paraId="63376601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683611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2FA0C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烟台正海磁性材料股份有限公司</w:t>
            </w:r>
          </w:p>
        </w:tc>
      </w:tr>
      <w:tr w:rsidR="00DC2289" w14:paraId="44D12498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5F51164B" w14:textId="3D1FD9B1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潍坊市</w:t>
            </w:r>
          </w:p>
        </w:tc>
      </w:tr>
      <w:tr w:rsidR="00DC2289" w14:paraId="1A92AF01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675C3E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EE8F88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山东新龙集团有限公司</w:t>
            </w:r>
          </w:p>
        </w:tc>
      </w:tr>
      <w:tr w:rsidR="00DC2289" w14:paraId="4795575E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850850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40CBC02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山东旭锐新材股份有限公司</w:t>
            </w:r>
          </w:p>
        </w:tc>
      </w:tr>
      <w:tr w:rsidR="00DC2289" w14:paraId="09E706D5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745854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117676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潍坊金石环保科技有限公司</w:t>
            </w:r>
          </w:p>
        </w:tc>
      </w:tr>
      <w:tr w:rsidR="00DC2289" w14:paraId="2169906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EFDCB2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66A234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潍坊盛泰药业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DC2289" w14:paraId="51A7BAE5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69D5FF15" w14:textId="4E7E34A4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济宁市</w:t>
            </w:r>
          </w:p>
        </w:tc>
      </w:tr>
      <w:tr w:rsidR="00DC2289" w14:paraId="21774A0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AB9BD1B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2988D7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济宁神州轮胎有限公司</w:t>
            </w:r>
          </w:p>
        </w:tc>
      </w:tr>
      <w:tr w:rsidR="00DC2289" w14:paraId="1DF8185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8607CF5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33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8A6B19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山东奔腾漆业股份有限公司</w:t>
            </w:r>
          </w:p>
        </w:tc>
      </w:tr>
      <w:tr w:rsidR="00DC2289" w14:paraId="4C7E4C41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1C9BE2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391D3F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山东华亿钢机股份有限公司</w:t>
            </w:r>
          </w:p>
        </w:tc>
      </w:tr>
      <w:tr w:rsidR="00DC2289" w14:paraId="55F7CED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4402E0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D33C42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山东宁大钢构有限公司</w:t>
            </w:r>
          </w:p>
        </w:tc>
      </w:tr>
      <w:tr w:rsidR="00DC2289" w14:paraId="38B569D6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1EC64E45" w14:textId="734387D0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泰安市</w:t>
            </w:r>
          </w:p>
        </w:tc>
      </w:tr>
      <w:tr w:rsidR="00DC2289" w14:paraId="54AC8F75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2A9F62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D54437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肥城金塔机械科技有限公司</w:t>
            </w:r>
          </w:p>
        </w:tc>
      </w:tr>
      <w:tr w:rsidR="00DC2289" w14:paraId="1E3E792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B085EEE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B2ED21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山东瑞福锂业有限公司</w:t>
            </w:r>
          </w:p>
        </w:tc>
      </w:tr>
      <w:tr w:rsidR="00DC2289" w14:paraId="7649ABE6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5DB98003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070E68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山东泰开电力电子有限公司</w:t>
            </w:r>
          </w:p>
        </w:tc>
      </w:tr>
      <w:tr w:rsidR="00DC2289" w14:paraId="4E81F712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0354A05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09851AB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山东泰开真空开关有限公司</w:t>
            </w:r>
          </w:p>
        </w:tc>
      </w:tr>
      <w:tr w:rsidR="00DC2289" w14:paraId="2175E8D0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6AF0583C" w14:textId="664326CD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威海市</w:t>
            </w:r>
          </w:p>
        </w:tc>
      </w:tr>
      <w:tr w:rsidR="00DC2289" w14:paraId="117A4FCF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3714682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BAAC5F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山东华素制药有限公司</w:t>
            </w:r>
          </w:p>
        </w:tc>
      </w:tr>
      <w:tr w:rsidR="00DC2289" w14:paraId="2EA09FD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C54640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C8E6AB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天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润工业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技术股份有限公司</w:t>
            </w:r>
          </w:p>
        </w:tc>
      </w:tr>
      <w:tr w:rsidR="00DC2289" w14:paraId="48B4719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321895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9FE22C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海鑫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新材料有限公司</w:t>
            </w:r>
          </w:p>
        </w:tc>
      </w:tr>
      <w:tr w:rsidR="00DC2289" w14:paraId="6F8427C0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D76DC9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3F956CF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威海毛纺织集团有限公司</w:t>
            </w:r>
          </w:p>
        </w:tc>
      </w:tr>
      <w:tr w:rsidR="00DC2289" w14:paraId="63CAE22A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3BF5E7D0" w14:textId="55B3E498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临沂市</w:t>
            </w:r>
          </w:p>
        </w:tc>
      </w:tr>
      <w:tr w:rsidR="00DC2289" w14:paraId="5B35DF2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95349A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B3DC186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临沂钢铁投资集团特钢有限公司</w:t>
            </w:r>
          </w:p>
        </w:tc>
      </w:tr>
      <w:tr w:rsidR="00DC2289" w14:paraId="7160E528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CBF0B8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82AEA08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山东碧海包装材料有限公司</w:t>
            </w:r>
          </w:p>
        </w:tc>
      </w:tr>
      <w:tr w:rsidR="00DC2289" w14:paraId="5595BCAA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2D442ED6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BC5929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山东宏旺实业有限公司</w:t>
            </w:r>
          </w:p>
        </w:tc>
      </w:tr>
      <w:tr w:rsidR="00DC2289" w14:paraId="2827EA8C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C73B1BA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D7622F5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山东三丰新材料有限公司</w:t>
            </w:r>
          </w:p>
        </w:tc>
      </w:tr>
      <w:tr w:rsidR="00DC2289" w14:paraId="0B9BC0E9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1E5DB2A9" w14:textId="2711C6BD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德州市</w:t>
            </w:r>
          </w:p>
        </w:tc>
      </w:tr>
      <w:tr w:rsidR="00DC2289" w14:paraId="2FFDF36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71445101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4E4939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德州恒力电机有限责任公司</w:t>
            </w:r>
          </w:p>
        </w:tc>
      </w:tr>
      <w:tr w:rsidR="00DC2289" w14:paraId="4C3C6F47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3C705698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CB6CF5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德州玲珑轮胎有限公司</w:t>
            </w:r>
          </w:p>
        </w:tc>
      </w:tr>
      <w:tr w:rsidR="00DC2289" w14:paraId="26CEC775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585E59D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50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CC68450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德州泰鼎新材料科技有限公司</w:t>
            </w:r>
          </w:p>
        </w:tc>
      </w:tr>
      <w:tr w:rsidR="00DC2289" w14:paraId="1F6A40C9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5C6978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EB06047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德州兴隆皮革制品有限公司</w:t>
            </w:r>
          </w:p>
        </w:tc>
      </w:tr>
      <w:tr w:rsidR="00DC2289" w14:paraId="5B2901B3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A443350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716B2A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山东鲁控电力设备有限公司</w:t>
            </w:r>
          </w:p>
        </w:tc>
      </w:tr>
      <w:tr w:rsidR="00DC2289" w14:paraId="73E8FD00" w14:textId="77777777">
        <w:trPr>
          <w:trHeight w:val="405"/>
        </w:trPr>
        <w:tc>
          <w:tcPr>
            <w:tcW w:w="8359" w:type="dxa"/>
            <w:gridSpan w:val="2"/>
            <w:shd w:val="clear" w:color="auto" w:fill="auto"/>
            <w:noWrap/>
            <w:vAlign w:val="center"/>
          </w:tcPr>
          <w:p w14:paraId="4F3308E4" w14:textId="60D34609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聊城市</w:t>
            </w:r>
          </w:p>
        </w:tc>
      </w:tr>
      <w:tr w:rsidR="00DC2289" w14:paraId="768CBF24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C3ED199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0FBCA4D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山东冠洲股份有限公司</w:t>
            </w:r>
          </w:p>
        </w:tc>
      </w:tr>
      <w:tr w:rsidR="00DC2289" w14:paraId="4662967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108DB9B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81B9CFE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山东双力现代农业装备有限公司</w:t>
            </w:r>
          </w:p>
        </w:tc>
      </w:tr>
      <w:tr w:rsidR="00DC2289" w14:paraId="61C5632E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4F34078F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A12E419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鹏源（聊城）智能科技有限公司</w:t>
            </w:r>
          </w:p>
        </w:tc>
      </w:tr>
      <w:tr w:rsidR="00DC2289" w14:paraId="25E401ED" w14:textId="77777777">
        <w:trPr>
          <w:trHeight w:val="405"/>
        </w:trPr>
        <w:tc>
          <w:tcPr>
            <w:tcW w:w="1413" w:type="dxa"/>
            <w:shd w:val="clear" w:color="auto" w:fill="auto"/>
            <w:noWrap/>
            <w:vAlign w:val="center"/>
          </w:tcPr>
          <w:p w14:paraId="6C7ABC37" w14:textId="77777777" w:rsidR="00DC2289" w:rsidRPr="00160CA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938863" w14:textId="77777777" w:rsidR="00DC2289" w:rsidRPr="00160CA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阳谷</w:t>
            </w:r>
            <w:proofErr w:type="gramStart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新太</w:t>
            </w:r>
            <w:proofErr w:type="gramEnd"/>
            <w:r w:rsidRPr="00160CA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平洋电缆有限公司</w:t>
            </w:r>
          </w:p>
        </w:tc>
      </w:tr>
    </w:tbl>
    <w:p w14:paraId="372AB146" w14:textId="77777777" w:rsidR="00DC2289" w:rsidRDefault="00DC2289">
      <w:pPr>
        <w:rPr>
          <w:rFonts w:ascii="仿宋_GB2312" w:eastAsia="仿宋_GB2312" w:hAnsi="黑体" w:hint="eastAsia"/>
          <w:sz w:val="32"/>
          <w:szCs w:val="32"/>
        </w:rPr>
      </w:pPr>
    </w:p>
    <w:sectPr w:rsidR="00DC228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D2AEF" w14:textId="77777777" w:rsidR="0085105E" w:rsidRDefault="0085105E">
      <w:pPr>
        <w:rPr>
          <w:rFonts w:hint="eastAsia"/>
        </w:rPr>
      </w:pPr>
      <w:r>
        <w:separator/>
      </w:r>
    </w:p>
  </w:endnote>
  <w:endnote w:type="continuationSeparator" w:id="0">
    <w:p w14:paraId="5B29A813" w14:textId="77777777" w:rsidR="0085105E" w:rsidRDefault="008510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8385135"/>
    </w:sdtPr>
    <w:sdtEndPr>
      <w:rPr>
        <w:rFonts w:ascii="宋体" w:eastAsia="宋体" w:hAnsi="宋体"/>
        <w:sz w:val="28"/>
        <w:szCs w:val="28"/>
      </w:rPr>
    </w:sdtEndPr>
    <w:sdtContent>
      <w:p w14:paraId="6B088A4C" w14:textId="77777777" w:rsidR="00DC2289" w:rsidRDefault="00000000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1AE66B7" w14:textId="77777777" w:rsidR="00DC2289" w:rsidRDefault="00DC228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085D6" w14:textId="77777777" w:rsidR="0085105E" w:rsidRDefault="0085105E">
      <w:pPr>
        <w:rPr>
          <w:rFonts w:hint="eastAsia"/>
        </w:rPr>
      </w:pPr>
      <w:r>
        <w:separator/>
      </w:r>
    </w:p>
  </w:footnote>
  <w:footnote w:type="continuationSeparator" w:id="0">
    <w:p w14:paraId="74E87C9B" w14:textId="77777777" w:rsidR="0085105E" w:rsidRDefault="008510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72"/>
    <w:rsid w:val="AFFF9FCA"/>
    <w:rsid w:val="EF693854"/>
    <w:rsid w:val="00087152"/>
    <w:rsid w:val="000B0F45"/>
    <w:rsid w:val="00131FC1"/>
    <w:rsid w:val="00134797"/>
    <w:rsid w:val="00160CA6"/>
    <w:rsid w:val="00171882"/>
    <w:rsid w:val="00182116"/>
    <w:rsid w:val="001A633D"/>
    <w:rsid w:val="002135AF"/>
    <w:rsid w:val="00321671"/>
    <w:rsid w:val="00385C2C"/>
    <w:rsid w:val="003E53BC"/>
    <w:rsid w:val="00417863"/>
    <w:rsid w:val="0046083B"/>
    <w:rsid w:val="00545F58"/>
    <w:rsid w:val="005474F6"/>
    <w:rsid w:val="006515A9"/>
    <w:rsid w:val="00671D71"/>
    <w:rsid w:val="006F3434"/>
    <w:rsid w:val="00746BC8"/>
    <w:rsid w:val="00751A9C"/>
    <w:rsid w:val="007C4E1C"/>
    <w:rsid w:val="007E7367"/>
    <w:rsid w:val="0085105E"/>
    <w:rsid w:val="008F614B"/>
    <w:rsid w:val="009725ED"/>
    <w:rsid w:val="009A206F"/>
    <w:rsid w:val="009F5829"/>
    <w:rsid w:val="00A1108A"/>
    <w:rsid w:val="00A86B75"/>
    <w:rsid w:val="00A87DC8"/>
    <w:rsid w:val="00AB4172"/>
    <w:rsid w:val="00B00614"/>
    <w:rsid w:val="00B42145"/>
    <w:rsid w:val="00C86F7D"/>
    <w:rsid w:val="00CA7F5B"/>
    <w:rsid w:val="00CF51B7"/>
    <w:rsid w:val="00D156C1"/>
    <w:rsid w:val="00D205DA"/>
    <w:rsid w:val="00D21A6D"/>
    <w:rsid w:val="00DC2289"/>
    <w:rsid w:val="00E13C6E"/>
    <w:rsid w:val="00E705EF"/>
    <w:rsid w:val="00ED2870"/>
    <w:rsid w:val="00ED2F17"/>
    <w:rsid w:val="00ED6F9D"/>
    <w:rsid w:val="00F72A8B"/>
    <w:rsid w:val="00F8726E"/>
    <w:rsid w:val="00F9144B"/>
    <w:rsid w:val="00FD7076"/>
    <w:rsid w:val="08115579"/>
    <w:rsid w:val="67E766AE"/>
    <w:rsid w:val="6C10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1B60"/>
  <w15:docId w15:val="{5BCBD8C3-0453-4133-B083-15F4F134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 常</dc:creator>
  <cp:lastModifiedBy>睿 常</cp:lastModifiedBy>
  <cp:revision>18</cp:revision>
  <dcterms:created xsi:type="dcterms:W3CDTF">2024-08-05T00:45:00Z</dcterms:created>
  <dcterms:modified xsi:type="dcterms:W3CDTF">2024-08-12T09:15:00Z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B0CCDD12BE104DF7807AB036316FE568</vt:lpwstr>
  </property>
</Properties>
</file>