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92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78235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工业节能监察专家资金需求表</w:t>
      </w:r>
    </w:p>
    <w:p w14:paraId="5FF1F697">
      <w:pPr>
        <w:pStyle w:val="2"/>
        <w:rPr>
          <w:rFonts w:hint="default" w:ascii="Times New Roman" w:hAnsi="Times New Roman" w:cs="Times New Roman"/>
          <w:lang w:eastAsia="zh-CN"/>
        </w:rPr>
      </w:pPr>
    </w:p>
    <w:tbl>
      <w:tblPr>
        <w:tblStyle w:val="6"/>
        <w:tblW w:w="14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6541"/>
        <w:gridCol w:w="2791"/>
        <w:gridCol w:w="4106"/>
      </w:tblGrid>
      <w:tr w14:paraId="6D756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" w:type="dxa"/>
            <w:vMerge w:val="restart"/>
            <w:vAlign w:val="center"/>
          </w:tcPr>
          <w:p w14:paraId="6CBF162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val="en-US" w:eastAsia="zh-CN"/>
              </w:rPr>
              <w:t>地市</w:t>
            </w:r>
          </w:p>
        </w:tc>
        <w:tc>
          <w:tcPr>
            <w:tcW w:w="6541" w:type="dxa"/>
            <w:vMerge w:val="restart"/>
            <w:vAlign w:val="center"/>
          </w:tcPr>
          <w:p w14:paraId="5E25773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val="en-US" w:eastAsia="zh-CN"/>
              </w:rPr>
              <w:t>专家需求</w:t>
            </w:r>
          </w:p>
        </w:tc>
        <w:tc>
          <w:tcPr>
            <w:tcW w:w="6897" w:type="dxa"/>
            <w:gridSpan w:val="2"/>
            <w:vAlign w:val="center"/>
          </w:tcPr>
          <w:p w14:paraId="06BACEC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36"/>
                <w:vertAlign w:val="baseline"/>
                <w:lang w:val="en-US" w:eastAsia="zh-CN"/>
              </w:rPr>
              <w:t>资金需求</w:t>
            </w:r>
          </w:p>
        </w:tc>
      </w:tr>
      <w:tr w14:paraId="5DE65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" w:type="dxa"/>
            <w:vMerge w:val="continue"/>
            <w:vAlign w:val="center"/>
          </w:tcPr>
          <w:p w14:paraId="426FE94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41" w:type="dxa"/>
            <w:vMerge w:val="continue"/>
            <w:vAlign w:val="center"/>
          </w:tcPr>
          <w:p w14:paraId="59F86C6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1" w:type="dxa"/>
            <w:vAlign w:val="center"/>
          </w:tcPr>
          <w:p w14:paraId="45B81D9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  <w:vertAlign w:val="baseline"/>
                <w:lang w:val="en-US" w:eastAsia="zh-CN"/>
              </w:rPr>
              <w:t>总数（单位：元）</w:t>
            </w:r>
          </w:p>
        </w:tc>
        <w:tc>
          <w:tcPr>
            <w:tcW w:w="4106" w:type="dxa"/>
            <w:vAlign w:val="center"/>
          </w:tcPr>
          <w:p w14:paraId="4A0EE14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  <w:vertAlign w:val="baseline"/>
                <w:lang w:val="en-US" w:eastAsia="zh-CN"/>
              </w:rPr>
              <w:t>具体项目</w:t>
            </w:r>
          </w:p>
        </w:tc>
      </w:tr>
      <w:tr w14:paraId="2D69F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" w:type="dxa"/>
            <w:vAlign w:val="center"/>
          </w:tcPr>
          <w:p w14:paraId="24504DE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  <w:vertAlign w:val="baseline"/>
                <w:lang w:val="en-US" w:eastAsia="zh-CN"/>
              </w:rPr>
              <w:t>济南</w:t>
            </w:r>
          </w:p>
        </w:tc>
        <w:tc>
          <w:tcPr>
            <w:tcW w:w="6541" w:type="dxa"/>
            <w:vAlign w:val="center"/>
          </w:tcPr>
          <w:p w14:paraId="38ECB6C7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  <w:vertAlign w:val="baseline"/>
                <w:lang w:val="en-US" w:eastAsia="zh-CN"/>
              </w:rPr>
              <w:t>例：1.xx行业xx家企业</w:t>
            </w:r>
          </w:p>
          <w:p w14:paraId="18B1A6C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  <w:vertAlign w:val="baseline"/>
                <w:lang w:val="en-US" w:eastAsia="zh-CN"/>
              </w:rPr>
              <w:t>2.xx行业xx家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1"/>
                <w:vertAlign w:val="baseline"/>
                <w:lang w:val="en-US" w:eastAsia="zh-CN"/>
              </w:rPr>
              <w:t>企业</w:t>
            </w:r>
          </w:p>
          <w:p w14:paraId="1A62BED3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  <w:vertAlign w:val="baseline"/>
                <w:lang w:val="en-US" w:eastAsia="zh-CN"/>
              </w:rPr>
              <w:t>（多个行业企业专家需求，分别填写）</w:t>
            </w:r>
          </w:p>
        </w:tc>
        <w:tc>
          <w:tcPr>
            <w:tcW w:w="2791" w:type="dxa"/>
            <w:vAlign w:val="center"/>
          </w:tcPr>
          <w:p w14:paraId="6558369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06" w:type="dxa"/>
            <w:vAlign w:val="center"/>
          </w:tcPr>
          <w:p w14:paraId="38D4432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  <w:vertAlign w:val="baseline"/>
                <w:lang w:val="en-US" w:eastAsia="zh-CN"/>
              </w:rPr>
              <w:t>例：1.预估专家费xx元。</w:t>
            </w:r>
          </w:p>
          <w:p w14:paraId="3A8E0C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  <w:vertAlign w:val="baseline"/>
                <w:lang w:val="en-US" w:eastAsia="zh-CN"/>
              </w:rPr>
              <w:t>2.预估差旅费x天xx元。</w:t>
            </w:r>
          </w:p>
        </w:tc>
      </w:tr>
      <w:tr w14:paraId="35F48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" w:type="dxa"/>
            <w:vAlign w:val="center"/>
          </w:tcPr>
          <w:p w14:paraId="4094EA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  <w:vertAlign w:val="baseline"/>
                <w:lang w:val="en-US" w:eastAsia="zh-CN"/>
              </w:rPr>
              <w:t>青岛</w:t>
            </w:r>
          </w:p>
        </w:tc>
        <w:tc>
          <w:tcPr>
            <w:tcW w:w="6541" w:type="dxa"/>
            <w:vAlign w:val="center"/>
          </w:tcPr>
          <w:p w14:paraId="47FB42B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1" w:type="dxa"/>
            <w:vAlign w:val="center"/>
          </w:tcPr>
          <w:p w14:paraId="16059FD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06" w:type="dxa"/>
            <w:vAlign w:val="center"/>
          </w:tcPr>
          <w:p w14:paraId="6BBA7FC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1"/>
                <w:vertAlign w:val="baseline"/>
                <w:lang w:val="en-US" w:eastAsia="zh-CN"/>
              </w:rPr>
            </w:pPr>
          </w:p>
        </w:tc>
      </w:tr>
      <w:tr w14:paraId="53EDC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23" w:type="dxa"/>
            <w:vAlign w:val="center"/>
          </w:tcPr>
          <w:p w14:paraId="5E818DA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  <w:vertAlign w:val="baseline"/>
                <w:lang w:val="en-US" w:eastAsia="zh-CN"/>
              </w:rPr>
              <w:t>...</w:t>
            </w:r>
          </w:p>
        </w:tc>
        <w:tc>
          <w:tcPr>
            <w:tcW w:w="6541" w:type="dxa"/>
            <w:vAlign w:val="center"/>
          </w:tcPr>
          <w:p w14:paraId="2DC4851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91" w:type="dxa"/>
            <w:vAlign w:val="center"/>
          </w:tcPr>
          <w:p w14:paraId="1A74E34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106" w:type="dxa"/>
            <w:vAlign w:val="center"/>
          </w:tcPr>
          <w:p w14:paraId="675A8C7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1"/>
                <w:vertAlign w:val="baseline"/>
                <w:lang w:val="en-US" w:eastAsia="zh-CN"/>
              </w:rPr>
            </w:pPr>
          </w:p>
        </w:tc>
      </w:tr>
    </w:tbl>
    <w:p w14:paraId="20DEF4BD">
      <w:pPr>
        <w:rPr>
          <w:rFonts w:hint="default" w:ascii="Times New Roman" w:hAnsi="Times New Roman" w:cs="Times New Roman"/>
          <w:lang w:val="en-US" w:eastAsia="zh-CN"/>
        </w:rPr>
      </w:pPr>
    </w:p>
    <w:p w14:paraId="1DB1FBCE">
      <w:pPr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E2FA84-4BC0-4808-BBCF-4D5A1C8610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B3062D1-E32B-474D-BEB2-1CDC0C8F629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55DD337-B0F5-41F3-9E84-2C41B54F92E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16751">
    <w:pPr>
      <w:pStyle w:val="3"/>
      <w:rPr>
        <w:rFonts w:hint="default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538A7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538A7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48"/>
  <w:drawingGridVerticalSpacing w:val="31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2NDAwNWVhNDk2YzExYmQ2ZDM1OWNhM2M1N2I4OGMifQ=="/>
  </w:docVars>
  <w:rsids>
    <w:rsidRoot w:val="CFEDD21A"/>
    <w:rsid w:val="006E2A72"/>
    <w:rsid w:val="010B45B0"/>
    <w:rsid w:val="022E22C4"/>
    <w:rsid w:val="08684CB5"/>
    <w:rsid w:val="0ACE588C"/>
    <w:rsid w:val="0DFC3E81"/>
    <w:rsid w:val="0F88196A"/>
    <w:rsid w:val="141825E5"/>
    <w:rsid w:val="14535B1A"/>
    <w:rsid w:val="19DE635C"/>
    <w:rsid w:val="1B593EEC"/>
    <w:rsid w:val="1CDF5FC0"/>
    <w:rsid w:val="1D29299F"/>
    <w:rsid w:val="1EEF301E"/>
    <w:rsid w:val="204809D3"/>
    <w:rsid w:val="2128668C"/>
    <w:rsid w:val="24C81A1E"/>
    <w:rsid w:val="267B5AC6"/>
    <w:rsid w:val="26A526DC"/>
    <w:rsid w:val="27BF157B"/>
    <w:rsid w:val="298A3F5E"/>
    <w:rsid w:val="299627B0"/>
    <w:rsid w:val="29CC6E69"/>
    <w:rsid w:val="2AAA3BF6"/>
    <w:rsid w:val="2B382728"/>
    <w:rsid w:val="2C2B5431"/>
    <w:rsid w:val="2F652BCF"/>
    <w:rsid w:val="313F54DB"/>
    <w:rsid w:val="32862719"/>
    <w:rsid w:val="32D54349"/>
    <w:rsid w:val="371D201C"/>
    <w:rsid w:val="37BF7375"/>
    <w:rsid w:val="3905525C"/>
    <w:rsid w:val="393C288A"/>
    <w:rsid w:val="406F2670"/>
    <w:rsid w:val="406F7847"/>
    <w:rsid w:val="42783BA3"/>
    <w:rsid w:val="46462F83"/>
    <w:rsid w:val="46D34FC7"/>
    <w:rsid w:val="47321912"/>
    <w:rsid w:val="47696C84"/>
    <w:rsid w:val="47E25E5B"/>
    <w:rsid w:val="4AC76815"/>
    <w:rsid w:val="4D575441"/>
    <w:rsid w:val="511D0F3D"/>
    <w:rsid w:val="53110B7C"/>
    <w:rsid w:val="5852750B"/>
    <w:rsid w:val="59B03DDE"/>
    <w:rsid w:val="5E9F11E3"/>
    <w:rsid w:val="604A33D1"/>
    <w:rsid w:val="60AA0313"/>
    <w:rsid w:val="61DE64C6"/>
    <w:rsid w:val="6488096B"/>
    <w:rsid w:val="650A1380"/>
    <w:rsid w:val="67C717AB"/>
    <w:rsid w:val="68C8379C"/>
    <w:rsid w:val="6A535578"/>
    <w:rsid w:val="6BDAE607"/>
    <w:rsid w:val="6CE16E6B"/>
    <w:rsid w:val="6DBB1A61"/>
    <w:rsid w:val="6E2E7E8E"/>
    <w:rsid w:val="6E9F6795"/>
    <w:rsid w:val="6FBD9B53"/>
    <w:rsid w:val="722C076D"/>
    <w:rsid w:val="72EF4819"/>
    <w:rsid w:val="76165163"/>
    <w:rsid w:val="7ACB02FA"/>
    <w:rsid w:val="7B656CCA"/>
    <w:rsid w:val="7B7B492E"/>
    <w:rsid w:val="7C5E4034"/>
    <w:rsid w:val="7D3A1C06"/>
    <w:rsid w:val="7ED78E8B"/>
    <w:rsid w:val="7EE13EA6"/>
    <w:rsid w:val="7F89586C"/>
    <w:rsid w:val="7FCDAD24"/>
    <w:rsid w:val="7FF717DF"/>
    <w:rsid w:val="BD3FBF8C"/>
    <w:rsid w:val="BFB8339D"/>
    <w:rsid w:val="BFFF65C2"/>
    <w:rsid w:val="CFEDD21A"/>
    <w:rsid w:val="DC3724BB"/>
    <w:rsid w:val="E3FA97A4"/>
    <w:rsid w:val="E7BFC76C"/>
    <w:rsid w:val="FBE99490"/>
    <w:rsid w:val="FBECAF06"/>
    <w:rsid w:val="FDEFAF73"/>
    <w:rsid w:val="FEFF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7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4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81"/>
    <w:basedOn w:val="7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2">
    <w:name w:val="font61"/>
    <w:basedOn w:val="7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9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101"/>
    <w:basedOn w:val="7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  <w:style w:type="character" w:customStyle="1" w:styleId="17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11"/>
    <w:basedOn w:val="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9">
    <w:name w:val="font3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14439</Words>
  <Characters>15352</Characters>
  <Lines>0</Lines>
  <Paragraphs>0</Paragraphs>
  <TotalTime>3</TotalTime>
  <ScaleCrop>false</ScaleCrop>
  <LinksUpToDate>false</LinksUpToDate>
  <CharactersWithSpaces>18012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2024-05-13T22:56:00Z</dcterms:created>
  <dc:creator>szy</dc:creator>
  <cp:lastModifiedBy>常睿</cp:lastModifiedBy>
  <dcterms:modified xsi:type="dcterms:W3CDTF">2025-08-03T14:53:42Z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09E9063A288648318E1A2D63BE670604_13</vt:lpwstr>
  </property>
</Properties>
</file>