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EE4FE">
      <w:pPr>
        <w:pStyle w:val="4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C57C8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C29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fldChar w:fldCharType="begin"/>
      </w:r>
      <w:r>
        <w:instrText xml:space="preserve"> HYPERLINK "media/image1.jpeg"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“新轻纺 享生活”轻工纺织产业“新质生产力培育提升年”活动标识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fldChar w:fldCharType="end"/>
      </w:r>
    </w:p>
    <w:p w14:paraId="4DFB9031">
      <w:pPr>
        <w:pStyle w:val="4"/>
        <w:rPr>
          <w:rFonts w:hint="eastAsia"/>
          <w:lang w:val="en-US" w:eastAsia="zh-CN"/>
        </w:rPr>
      </w:pPr>
    </w:p>
    <w:p w14:paraId="2F13099B">
      <w:pPr>
        <w:pStyle w:val="5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pict>
          <v:shape id="_x0000_i1025" o:spt="75" alt="附件2 “新轻纺 享生活”现代轻工纺织“创美品 促升级”活动标识" type="#_x0000_t75" style="height:295.2pt;width:447.7pt;" filled="f" o:preferrelative="t" stroked="f" coordsize="21600,21600">
            <v:path/>
            <v:fill on="f" focussize="0,0"/>
            <v:stroke on="f"/>
            <v:imagedata r:id="rId4" o:title="附件2 “新轻纺 享生活”现代轻工纺织“创美品 促升级”活动标识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823486A"/>
    <w:rsid w:val="091302AF"/>
    <w:rsid w:val="0B6D6042"/>
    <w:rsid w:val="0F3C2C18"/>
    <w:rsid w:val="147470FC"/>
    <w:rsid w:val="19524DA1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D90F0D"/>
    <w:rsid w:val="6FE67AF4"/>
    <w:rsid w:val="72737B91"/>
    <w:rsid w:val="72FEE955"/>
    <w:rsid w:val="74A956B1"/>
    <w:rsid w:val="794E491F"/>
    <w:rsid w:val="7E225537"/>
    <w:rsid w:val="7FB5E259"/>
    <w:rsid w:val="9EBA6495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styleId="4">
    <w:name w:val="Body Text"/>
    <w:basedOn w:val="1"/>
    <w:next w:val="5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2258</Words>
  <Characters>2278</Characters>
  <Lines>0</Lines>
  <Paragraphs>0</Paragraphs>
  <TotalTime>0</TotalTime>
  <ScaleCrop>false</ScaleCrop>
  <LinksUpToDate>false</LinksUpToDate>
  <CharactersWithSpaces>2292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HP</cp:lastModifiedBy>
  <cp:lastPrinted>2020-11-11T00:51:00Z</cp:lastPrinted>
  <dcterms:modified xsi:type="dcterms:W3CDTF">2025-03-25T10:42:13Z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892B404E7B9C440BB98C3DA9FF69385C_13</vt:lpwstr>
  </property>
  <property fmtid="{D5CDD505-2E9C-101B-9397-08002B2CF9AE}" pid="4" name="KSOTemplateDocerSaveRecord">
    <vt:lpwstr>eyJoZGlkIjoiOTY5NDU4YzhlYTYyYjYyODlkODFhNzM2NWVlODE0YjEiLCJ1c2VySWQiOiIzMjMyMDExMDMifQ==</vt:lpwstr>
  </property>
</Properties>
</file>