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企业需求导向目录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text" w:horzAnchor="page" w:tblpX="2070" w:tblpY="803"/>
        <w:tblOverlap w:val="never"/>
        <w:tblW w:w="13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737"/>
        <w:gridCol w:w="2075"/>
        <w:gridCol w:w="2375"/>
        <w:gridCol w:w="2988"/>
        <w:gridCol w:w="1625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类别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需求产品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/技术/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解决方案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需求描述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6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</w:p>
        </w:tc>
        <w:tc>
          <w:tcPr>
            <w:tcW w:w="20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0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0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0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0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51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注：类别包括但不限于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5G、人工智能、工业互联网三类</w:t>
            </w:r>
          </w:p>
        </w:tc>
      </w:tr>
    </w:tbl>
    <w:p>
      <w:pPr>
        <w:tabs>
          <w:tab w:val="left" w:pos="704"/>
        </w:tabs>
        <w:bidi w:val="0"/>
        <w:jc w:val="left"/>
        <w:rPr>
          <w:rFonts w:hint="eastAsia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cs="仿宋_GB2312"/>
          <w:kern w:val="2"/>
          <w:sz w:val="28"/>
          <w:szCs w:val="28"/>
          <w:lang w:val="en-US" w:eastAsia="zh-CN" w:bidi="ar-SA"/>
        </w:rPr>
        <w:t>填报单位：                           联系人：                          电话：</w:t>
      </w:r>
    </w:p>
    <w:p>
      <w:pPr>
        <w:bidi w:val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9216"/>
        </w:tabs>
        <w:bidi w:val="0"/>
        <w:jc w:val="left"/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3399F"/>
    <w:rsid w:val="14B641E8"/>
    <w:rsid w:val="1CE40F84"/>
    <w:rsid w:val="28A75163"/>
    <w:rsid w:val="3C5042F5"/>
    <w:rsid w:val="417B719A"/>
    <w:rsid w:val="4D87054F"/>
    <w:rsid w:val="50E867BC"/>
    <w:rsid w:val="5D6B0DE6"/>
    <w:rsid w:val="6903399F"/>
    <w:rsid w:val="7BF21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outlineLvl w:val="0"/>
    </w:pPr>
    <w:rPr>
      <w:rFonts w:cs="方正小标宋简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1"/>
    </w:pPr>
    <w:rPr>
      <w:rFonts w:ascii="Arial" w:hAnsi="Arial" w:eastAsia="黑体" w:cs="黑体"/>
      <w:b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2"/>
    </w:pPr>
    <w:rPr>
      <w:rFonts w:eastAsia="楷体_GB2312"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3"/>
    </w:pPr>
    <w:rPr>
      <w:rFonts w:ascii="Arial" w:hAnsi="Arial" w:eastAsia="仿宋_GB2312"/>
      <w:b/>
      <w:sz w:val="32"/>
    </w:rPr>
  </w:style>
  <w:style w:type="character" w:default="1" w:styleId="8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2020-04-10T06:14:00Z</dcterms:created>
  <dc:creator>jojo</dc:creator>
  <cp:lastModifiedBy>jojo</cp:lastModifiedBy>
  <dcterms:modified xsi:type="dcterms:W3CDTF">2020-04-10T06:15:18Z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